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D" w:rsidRDefault="00D97E4D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>
        <w:rPr>
          <w:rFonts w:ascii="Saysettha Lao" w:hAnsi="Saysettha Lao"/>
          <w:b/>
          <w:bCs/>
          <w:sz w:val="28"/>
          <w:szCs w:val="28"/>
          <w:lang w:val="pt-BR"/>
        </w:rPr>
        <w:t>¡¾­</w:t>
      </w:r>
      <w:r w:rsidRPr="00E24683">
        <w:rPr>
          <w:rFonts w:ascii="Saysettha Lao" w:hAnsi="Saysettha Lao"/>
          <w:b/>
          <w:bCs/>
          <w:sz w:val="28"/>
          <w:szCs w:val="28"/>
          <w:lang w:val="pt-BR"/>
        </w:rPr>
        <w:t>¸òÀ£¾½ Áì½ ¡¿­ö©ª¿ÁÎÈ¤¤¾­</w:t>
      </w:r>
    </w:p>
    <w:p w:rsidR="00D97E4D" w:rsidRPr="006A748C" w:rsidRDefault="00B15A2D" w:rsidP="00B15A2D">
      <w:pPr>
        <w:tabs>
          <w:tab w:val="left" w:pos="8505"/>
        </w:tabs>
        <w:jc w:val="center"/>
        <w:rPr>
          <w:rFonts w:ascii="Saysettha OT" w:hAnsi="Saysettha OT" w:cs="Saysettha OT"/>
          <w:sz w:val="24"/>
          <w:szCs w:val="24"/>
          <w:lang w:val="pt-BR" w:bidi="lo-LA"/>
        </w:rPr>
      </w:pPr>
      <w:r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ຂອ</w:t>
      </w:r>
      <w:r w:rsidRPr="006A748C">
        <w:rPr>
          <w:rFonts w:ascii="Saysettha OT" w:hAnsi="Saysettha OT" w:cs="Saysettha OT"/>
          <w:sz w:val="24"/>
          <w:szCs w:val="24"/>
          <w:cs/>
          <w:lang w:val="pt-BR" w:bidi="lo-LA"/>
        </w:rPr>
        <w:t>ງສະຫະພັ</w:t>
      </w:r>
      <w:r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ນແມ່ຍິງແຂວງ ຫລວງພະບາງ</w:t>
      </w:r>
    </w:p>
    <w:p w:rsidR="00015B7E" w:rsidRPr="006A748C" w:rsidRDefault="00B15A2D" w:rsidP="006A748C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cs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ຂັ້ນຕອນທີ 1: </w:t>
      </w:r>
      <w:r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ພາລະບົດບາດຂອງ</w:t>
      </w:r>
      <w:r w:rsidR="0002047B"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</w:t>
      </w:r>
      <w:r w:rsidR="0002047B" w:rsidRPr="006A748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="0002047B"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ໂຄສະນາອົບຮົມ, ວັດທະນະທຳ ແລະ</w:t>
      </w:r>
      <w:r w:rsidR="006A748C" w:rsidRPr="006A748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ຂ່າວສານ</w:t>
      </w:r>
      <w:r w:rsidR="006A748C" w:rsidRPr="006A748C">
        <w:rPr>
          <w:rFonts w:ascii="Saysettha OT" w:hAnsi="Saysettha OT" w:cs="Saysettha OT"/>
          <w:sz w:val="24"/>
          <w:szCs w:val="24"/>
          <w:lang w:val="pt-BR" w:bidi="lo-LA"/>
        </w:rPr>
        <w:t>:</w:t>
      </w:r>
      <w:r w:rsidR="00395073">
        <w:rPr>
          <w:rFonts w:ascii="Saysettha OT" w:hAnsi="Saysettha OT" w:cs="Saysettha OT" w:hint="cs"/>
          <w:sz w:val="28"/>
          <w:szCs w:val="28"/>
          <w:cs/>
          <w:lang w:val="pt-BR" w:bidi="th-TH"/>
        </w:rPr>
        <w:tab/>
        <w:t xml:space="preserve">      </w:t>
      </w:r>
      <w:r w:rsidR="00EF2756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( ອີງຕາມຂໍ້ກໍານົດຂ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ອງສູນກາງສະຫະພັນແມ່ຍິງລາວ ວ່າດ້ວຍການຈັດຕັ້ງ ແລະການເຄື່ອນໄຫວຂອງສະຫະພັນແມ່ຍິງແຂວງ, ນະຄອນຫລວງ, ເມືອງ ແລະບ້ານ ສະບັບເລກທີ 28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/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ສສຍລ ລົງວັນທີ 12 ມັງກອນ 2012,  ໝວດທີ 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CF4935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I</w:t>
      </w:r>
      <w:r w:rsidR="00015B7E" w:rsidRPr="00015B7E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 xml:space="preserve">I 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ມາດຕາ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 xml:space="preserve">6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ຂໍ້ </w:t>
      </w:r>
      <w:r w:rsidR="00CF4935">
        <w:rPr>
          <w:rFonts w:ascii="Saysettha OT" w:hAnsi="Saysettha OT" w:cs="Saysettha OT" w:hint="cs"/>
          <w:i/>
          <w:iCs/>
          <w:sz w:val="24"/>
          <w:szCs w:val="24"/>
          <w:cs/>
          <w:lang w:val="pt-BR" w:bidi="th-TH"/>
        </w:rPr>
        <w:t>6.</w:t>
      </w:r>
      <w:r w:rsidR="0002047B" w:rsidRPr="006A748C">
        <w:rPr>
          <w:rFonts w:ascii="Saysettha OT" w:hAnsi="Saysettha OT" w:cs="Saysettha OT"/>
          <w:i/>
          <w:iCs/>
          <w:sz w:val="24"/>
          <w:szCs w:val="24"/>
          <w:lang w:val="pt-BR" w:bidi="th-TH"/>
        </w:rPr>
        <w:t>3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)</w:t>
      </w:r>
    </w:p>
    <w:p w:rsidR="00B15A2D" w:rsidRPr="00B15A2D" w:rsidRDefault="00CF4935" w:rsidP="00B15A2D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ໜ້າທີ່ຂອງຂະແໜງ</w:t>
      </w:r>
      <w:r w:rsidR="0002047B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="0002047B" w:rsidRPr="0002047B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ໂຄສະນາອົບຮົມ, ວັດທະນະທຳ ແລະ ຂ່າວສານ</w:t>
      </w:r>
      <w:r w:rsidR="0002047B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="00B15A2D">
        <w:rPr>
          <w:rFonts w:ascii="Saysettha OT" w:hAnsi="Saysettha OT" w:cs="Saysettha OT" w:hint="cs"/>
          <w:sz w:val="24"/>
          <w:szCs w:val="24"/>
          <w:cs/>
          <w:lang w:val="pt-BR" w:bidi="lo-LA"/>
        </w:rPr>
        <w:t>:</w:t>
      </w:r>
    </w:p>
    <w:p w:rsidR="00EB685A" w:rsidRPr="00395073" w:rsidRDefault="004F5862" w:rsidP="006A1AE9">
      <w:pPr>
        <w:pStyle w:val="NoSpacing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ກໍາແໜ້ນແນວທາງນະໂຍບາຍຂອງພັກ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ລັດຖະທໍາມະນູນ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ກົດລະບຽບຂອງສະຫະພັນແມ່ຍິງລາວ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ຜັນຂະຫຍາຍມະຕິກອງປະຊຸມໃຫຍ່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ຜູ້ແທນແມ່ຍິງລາວທົ່ວປະເທດ</w:t>
      </w:r>
      <w:r w:rsidR="006F6988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ມະຕ</w:t>
      </w:r>
      <w:r w:rsidR="00DB71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ິ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ກອງປະຊຸມໃຫຍ່ສະຫະພັນແມ່ຍິງແຂວງ</w:t>
      </w:r>
      <w:r w:rsidR="006F6988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ຄຸນລັກສະນະທີ່ເປັນມູນ</w:t>
      </w:r>
      <w:r w:rsidR="006A748C" w:rsidRPr="006A748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ເຊື້ອຂອງແມ່ຍິງລາວ ສ້າງໃຫ້ເປັນເອກະສານທີ່ີ່ແທດເໝາະກັບກັບກຸ່ມເປົ້າໝາຍ ເພື່ອສຶກສາອົບຮົມ</w:t>
      </w:r>
      <w:r w:rsidR="006F6988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ໂຄສະ</w:t>
      </w:r>
      <w:r w:rsidR="00DB717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ນາ ເຜີຍແຜ່ໃຫ້ສະມາຊິກສະຫະພັນແມ່ຍິງ</w:t>
      </w:r>
      <w:r w:rsidR="006F6988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="006F6988">
        <w:rPr>
          <w:rFonts w:ascii="Saysettha OT" w:hAnsi="Saysettha OT" w:cs="Saysettha OT" w:hint="cs"/>
          <w:sz w:val="24"/>
          <w:szCs w:val="24"/>
          <w:cs/>
          <w:lang w:bidi="lo-LA"/>
        </w:rPr>
        <w:t>ແມ່ຍິງລາວບັນດາເຜົ່າ ແລະບັນດາຊັ້ນຄົນ</w:t>
      </w:r>
      <w:r w:rsidR="006F6988">
        <w:rPr>
          <w:rFonts w:ascii="Saysettha OT" w:hAnsi="Saysettha OT" w:cs="Saysettha OT" w:hint="cs"/>
          <w:sz w:val="24"/>
          <w:szCs w:val="24"/>
          <w:cs/>
          <w:lang w:bidi="th-TH"/>
        </w:rPr>
        <w:t>.</w:t>
      </w:r>
    </w:p>
    <w:p w:rsidR="00F2245D" w:rsidRPr="00395073" w:rsidRDefault="00F2245D" w:rsidP="006A1AE9">
      <w:pPr>
        <w:pStyle w:val="NoSpacing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ສຶກສາອົບຮົມການເມືອງແນວຄິດ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,</w:t>
      </w:r>
      <w:r w:rsidR="006F6988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ໂຄສະນາເຜີຍແຜ່ດ້ວຍຮູບການຕ່າງໆ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ຝືກອົບຮົມ ແລະ ຈັດຕັ້ງປະຖະກະຖາ ມູນເຊື້ອອັນດີງາມຂອງຊາດ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ຂອງພັກ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ຂອງອົງການຈັດຕ</w:t>
      </w:r>
      <w:r w:rsidR="006F6988">
        <w:rPr>
          <w:rFonts w:ascii="Saysettha OT" w:hAnsi="Saysettha OT" w:cs="Saysettha OT"/>
          <w:sz w:val="24"/>
          <w:szCs w:val="24"/>
          <w:cs/>
          <w:lang w:val="pt-BR" w:bidi="lo-LA"/>
        </w:rPr>
        <w:t>ັ້ງສະຫະພັນແມ່ຍິງ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ຄຸນລັກສະນະທີ່ເປັນມູນເຊື້ອຂອງ ແມ່ຍິງລາວບັນດາເຜົ່າໃຫ້ກວ້າງຂວາງ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.</w:t>
      </w:r>
    </w:p>
    <w:p w:rsidR="00F2245D" w:rsidRPr="00395073" w:rsidRDefault="00F2245D" w:rsidP="006A1AE9">
      <w:pPr>
        <w:pStyle w:val="NoSpacing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ຕິດຕາມ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ເກັບກຳຂໍ້ມູນຂ່າວສານ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</w:t>
      </w:r>
      <w:r w:rsidR="006F6988">
        <w:rPr>
          <w:rFonts w:ascii="Saysettha OT" w:hAnsi="Saysettha OT" w:cs="Saysettha OT"/>
          <w:sz w:val="24"/>
          <w:szCs w:val="24"/>
          <w:cs/>
          <w:lang w:val="pt-BR" w:bidi="lo-LA"/>
        </w:rPr>
        <w:t>ນງານການເຄື່ອນໄຫວວຽກງານດ້ານຕ່າງໆ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ຂອງສະຫະ</w:t>
      </w:r>
      <w:r w:rsidR="006F6988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ພັນແມ່ຍິງ ເພື່ອໂຄ</w:t>
      </w:r>
      <w:r w:rsidR="006F6988">
        <w:rPr>
          <w:rFonts w:ascii="Saysettha OT" w:hAnsi="Saysettha OT" w:cs="Saysettha OT"/>
          <w:sz w:val="24"/>
          <w:szCs w:val="24"/>
          <w:cs/>
          <w:lang w:val="pt-BR" w:bidi="lo-LA"/>
        </w:rPr>
        <w:t>ສະນາຜ່ານສື່ຂອງສະຫະພັນແມ່ຍິງ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ສື່ມວນຊົນອື່ນໆ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.</w:t>
      </w:r>
    </w:p>
    <w:p w:rsidR="00EB685A" w:rsidRPr="00395073" w:rsidRDefault="006F6988" w:rsidP="006A1AE9">
      <w:pPr>
        <w:pStyle w:val="NoSpacing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/>
          <w:sz w:val="24"/>
          <w:szCs w:val="24"/>
          <w:cs/>
          <w:lang w:val="pt-BR" w:bidi="lo-LA"/>
        </w:rPr>
        <w:t>ປຸກລະດົມຊຸກຍູ້ສະຫະພັນແມ່ຍິງ ແລະ</w:t>
      </w:r>
      <w:r w:rsidR="00297AF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ລາວບັນດາເຜົ່າໃຫ້ເຂົ້າເຖິງຂໍ້</w:t>
      </w:r>
      <w:r w:rsidR="00297AF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ມູນຂ່າວສານ</w:t>
      </w:r>
      <w:r w:rsidR="00297AF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; </w:t>
      </w:r>
      <w:r w:rsidR="00297AF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ນຳເອົາໜັງສືພິມ</w:t>
      </w:r>
      <w:r w:rsidR="00297AF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ວາລະສານຂອງແມ່ຍິງລາວ ແລະໜັງສືພິມ</w:t>
      </w:r>
      <w:r w:rsidR="00297AF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ອື່ນໆໄປໃຫ້ເຖິງກຸ່ມເປົ້າໝາຍ</w:t>
      </w:r>
      <w:r w:rsidR="00297AF1" w:rsidRPr="00395073">
        <w:rPr>
          <w:rFonts w:ascii="Saysettha OT" w:hAnsi="Saysettha OT" w:cs="Saysettha OT"/>
          <w:sz w:val="24"/>
          <w:szCs w:val="24"/>
          <w:lang w:val="pt-BR" w:bidi="lo-LA"/>
        </w:rPr>
        <w:t>.</w:t>
      </w:r>
      <w:r w:rsidR="00F2245D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</w:p>
    <w:p w:rsidR="000224CE" w:rsidRPr="00395073" w:rsidRDefault="00297AF1" w:rsidP="006A1AE9">
      <w:pPr>
        <w:pStyle w:val="NoSpacing"/>
        <w:numPr>
          <w:ilvl w:val="0"/>
          <w:numId w:val="33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ຄົ້ນຄ້ວາ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ນຳ</w:t>
      </w:r>
      <w:r w:rsidR="00B901D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 xml:space="preserve">ສະເໜີຄະນະພັກ </w:t>
      </w:r>
      <w:r w:rsidR="00B901D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- </w:t>
      </w:r>
      <w:r w:rsidR="006F6988">
        <w:rPr>
          <w:rFonts w:ascii="Saysettha OT" w:hAnsi="Saysettha OT" w:cs="Saysettha OT"/>
          <w:sz w:val="24"/>
          <w:szCs w:val="24"/>
          <w:cs/>
          <w:lang w:val="pt-BR" w:bidi="lo-LA"/>
        </w:rPr>
        <w:t>ອົງການປົກຄອງເພື່ອສ້າງ ແລະປັບປຸງຫ້ອງ</w:t>
      </w:r>
      <w:r w:rsidR="00B901D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ວາງສະແດງຂອງແມ່ຍິງ</w:t>
      </w:r>
      <w:r w:rsidR="00B901D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="00B901D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</w:t>
      </w:r>
      <w:r w:rsidR="00B901D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="00B901D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ວັດຖຸ</w:t>
      </w:r>
      <w:r w:rsidR="00AE05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</w:t>
      </w:r>
      <w:r w:rsidR="00B901D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ນກ່ຽວກັບການເຄື່ອນໄຫວ</w:t>
      </w:r>
      <w:r w:rsidR="00890EB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="00890EB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ຜົນງານຕ່າງໆ ທີ່ພົ້ນເດັ່ນຂອງສະຫະພັນແມ່ຍິງ</w:t>
      </w:r>
      <w:r w:rsidR="00890EB1"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="006F6988"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ແມ່ຍິງລາວບັນດາເຜົ່າມາວາງສະແດງ ແລະ</w:t>
      </w:r>
      <w:r w:rsidR="00890EB1"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ຂຽນເປັນເອກະສານປະຫັວດການເຄື່ອນໄຫວຂອງສະຫະພັນ ແມ່ຍິງຂັ້ນຂອງຕົນ</w:t>
      </w:r>
      <w:r w:rsidR="000224CE"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224CE" w:rsidRPr="000224CE" w:rsidRDefault="000224CE" w:rsidP="006F6988">
      <w:pPr>
        <w:pStyle w:val="NoSpacing"/>
        <w:ind w:left="360"/>
        <w:jc w:val="both"/>
        <w:rPr>
          <w:rFonts w:ascii="Saysettha OT" w:hAnsi="Saysettha OT" w:cs="Saysettha OT"/>
          <w:sz w:val="28"/>
          <w:szCs w:val="40"/>
          <w:lang w:val="pt-BR" w:bidi="lo-LA"/>
        </w:rPr>
      </w:pPr>
    </w:p>
    <w:p w:rsidR="00EF2756" w:rsidRDefault="00EF2756" w:rsidP="00EF275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2: ຈັດລຽງຄວາມສໍາຄັນຂອງແ</w:t>
      </w:r>
      <w:r w:rsidR="00F322B6">
        <w:rPr>
          <w:rFonts w:ascii="Saysettha OT" w:hAnsi="Saysettha OT" w:cs="Saysettha OT" w:hint="cs"/>
          <w:sz w:val="28"/>
          <w:szCs w:val="28"/>
          <w:cs/>
          <w:lang w:val="pt-BR" w:bidi="lo-LA"/>
        </w:rPr>
        <w:t>ຕ່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ລະໜ້າວຽກຕາມພາລະບົດບາດ, ໂຮມໜ້າວຽກຕ່າງໆທີ່ຄ້າຍຄືກັນເຂົ້າກັນ.</w:t>
      </w:r>
    </w:p>
    <w:p w:rsidR="00DB717F" w:rsidRPr="00395073" w:rsidRDefault="00DB717F" w:rsidP="006A1AE9">
      <w:pPr>
        <w:pStyle w:val="NoSpacing"/>
        <w:numPr>
          <w:ilvl w:val="0"/>
          <w:numId w:val="34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ກໍາແໜ້ນແນວທາງນະໂຍບາຍຂອງພັກ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ລັດຖະທໍາມະນູນ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ກົດລະບຽບຂອງສະຫະພັນແມ່ຍິງລາວ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ຜັນຂະຫຍາຍມະຕິກອງປະຊຸມໃຫຍ່ຜູ້ແທນແມ່ຍິງລາວທົ່ວປະເທດ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ມະຕ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ິ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ກອງປະຊຸມໃຫຍ່ສະຫະພັນແມ່ຍິງແຂວງ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ຄຸນລັກສະນະທີ່ເປັນມູນ</w:t>
      </w:r>
      <w:r w:rsidRPr="006A748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ເຊື້ອຂອງແມ່ຍິງລາວ ສ້າງໃຫ້ເປັນເອກະສານທີ່ີ່ແທດເໝາະກັບກັບກຸ່ມເປົ້າໝາຍ ເພື່ອສຶກສາອົບຮົມ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ໂຄສະ ນາ ເຜີຍແຜ່ໃຫ້ສະມາຊິກສະຫະພັນແມ່ຍິງ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ແມ່ຍິງລາວບັນດາເຜົ່າ ແລະບັນດາຊັ້ນຄົນ </w:t>
      </w:r>
      <w:r w:rsidRPr="00DB717F">
        <w:rPr>
          <w:rFonts w:ascii="Saysettha OT" w:hAnsi="Saysettha OT" w:cs="Saysettha OT"/>
          <w:sz w:val="24"/>
          <w:szCs w:val="24"/>
          <w:highlight w:val="yellow"/>
          <w:lang w:val="pt-BR" w:bidi="lo-LA"/>
        </w:rPr>
        <w:t>(1)</w:t>
      </w:r>
      <w:r w:rsidRPr="00DB717F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DB717F" w:rsidRDefault="00DB717F" w:rsidP="006A1AE9">
      <w:pPr>
        <w:pStyle w:val="NoSpacing"/>
        <w:numPr>
          <w:ilvl w:val="0"/>
          <w:numId w:val="34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ສຶກສາອົບຮົມການເມືອງແນວຄິດ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,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ໂຄສະນາເຜີຍແຜ່ດ້ວຍຮູບການຕ່າງໆ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ຝືກອົບຮົມ ແລະ ຈັດຕັ້ງປະຖະກະຖາ ມູນເຊື້ອອັນດີງາມຂອງຊາດ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ຂອງພັກ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ຂອງອົງການຈັດຕ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ັ້ງສະຫະພັນແມ່ຍິງ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ຄຸນລັກສະນະທີ່ເປັນມູນເຊື້ອຂອງ ແມ່ຍິງລາວບັນດາເຜົ່າໃຫ້ກວ້າງຂວາງ</w:t>
      </w:r>
      <w:r w:rsidRPr="00DB717F">
        <w:rPr>
          <w:rFonts w:ascii="Saysettha OT" w:hAnsi="Saysettha OT" w:cs="Saysettha OT"/>
          <w:sz w:val="24"/>
          <w:szCs w:val="24"/>
          <w:highlight w:val="yellow"/>
          <w:lang w:val="pt-BR" w:bidi="lo-LA"/>
        </w:rPr>
        <w:t>(1)</w:t>
      </w:r>
      <w:r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DB717F" w:rsidRPr="00395073" w:rsidRDefault="00DB717F" w:rsidP="006A1AE9">
      <w:pPr>
        <w:pStyle w:val="NoSpacing"/>
        <w:numPr>
          <w:ilvl w:val="0"/>
          <w:numId w:val="34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lastRenderedPageBreak/>
        <w:t>ຕິດຕາມ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ເກັບກຳຂໍ້ມູນຂ່າວສານ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ນງານການເຄື່ອນໄຫວວຽກງານດ້ານຕ່າງໆ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ຂອງສະຫະ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ພັນແມ່ຍິງ ເພື່ອໂຄ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ສະນາຜ່ານສື່ຂອງສະຫະພັນແມ່ຍິງ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ສື່ມວນຊົນອື່ນໆ</w:t>
      </w:r>
      <w:r w:rsidRPr="00DB717F">
        <w:rPr>
          <w:rFonts w:ascii="Saysettha OT" w:hAnsi="Saysettha OT" w:cs="Saysettha OT"/>
          <w:sz w:val="24"/>
          <w:szCs w:val="24"/>
          <w:highlight w:val="cyan"/>
          <w:lang w:val="pt-BR" w:bidi="lo-LA"/>
        </w:rPr>
        <w:t>(2)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.</w:t>
      </w:r>
    </w:p>
    <w:p w:rsidR="00DB717F" w:rsidRPr="00395073" w:rsidRDefault="00DB717F" w:rsidP="006A1AE9">
      <w:pPr>
        <w:pStyle w:val="NoSpacing"/>
        <w:numPr>
          <w:ilvl w:val="0"/>
          <w:numId w:val="34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/>
          <w:sz w:val="24"/>
          <w:szCs w:val="24"/>
          <w:cs/>
          <w:lang w:val="pt-BR" w:bidi="lo-LA"/>
        </w:rPr>
        <w:t>ປຸກລະດົມຊຸກຍູ້ສະຫະພັນແມ່ຍິງ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ລາວບັນດາເຜົ່າໃຫ້ເຂົ້າເຖິງຂໍ້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ມູນຂ່າວສານ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;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ນຳເອົາໜັງສືພິມ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ວາລະສານຂອງແມ່ຍິງລາວ ແລະໜັງສືພິມ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ອື່ນໆໄປໃຫ້ເຖິງກຸ່ມເປົ້າໝາຍ</w:t>
      </w:r>
      <w:r w:rsidRPr="00DB717F">
        <w:rPr>
          <w:rFonts w:ascii="Saysettha OT" w:hAnsi="Saysettha OT" w:cs="Saysettha OT"/>
          <w:sz w:val="24"/>
          <w:szCs w:val="24"/>
          <w:highlight w:val="cyan"/>
          <w:lang w:val="pt-BR" w:bidi="lo-LA"/>
        </w:rPr>
        <w:t>(2)</w:t>
      </w:r>
      <w:r>
        <w:rPr>
          <w:rFonts w:ascii="Saysettha OT" w:hAnsi="Saysettha OT" w:cs="Saysettha OT"/>
          <w:sz w:val="24"/>
          <w:szCs w:val="24"/>
          <w:lang w:val="pt-BR" w:bidi="lo-LA"/>
        </w:rPr>
        <w:t>;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</w:p>
    <w:p w:rsidR="00DB717F" w:rsidRDefault="00DB717F" w:rsidP="006A1AE9">
      <w:pPr>
        <w:pStyle w:val="NoSpacing"/>
        <w:numPr>
          <w:ilvl w:val="0"/>
          <w:numId w:val="34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ຄົ້ນຄ້ວາ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 xml:space="preserve">ນຳສະເໜີຄະນະພັກ 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-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ອົງການປົກຄອງເພື່ອສ້າງ ແລະປັບປຸງຫ້ອງ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ວາງສະແດງຂອງແມ່ຍິງ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ວັດຖຸ</w:t>
      </w:r>
      <w:r w:rsidR="00AE05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ນກ່ຽວກັບການເຄື່ອນໄຫວ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ຜົນງານຕ່າງໆ ທີ່ພົ້ນເດັ່ນຂອງສະຫະພັນແມ່ຍິງ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ແມ່ຍິງລາວບັນດາເຜົ່າມາວາງສະແດງ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ຂຽນເປັນເອກະສານປະຫັວດການເຄື່ອນໄຫວຂອງສະຫະພັນ ແມ່ຍິງຂັ້ນຂອງຕົນ</w:t>
      </w:r>
      <w:r w:rsidRPr="00DB717F">
        <w:rPr>
          <w:rFonts w:ascii="Saysettha OT" w:hAnsi="Saysettha OT" w:cs="Saysettha OT"/>
          <w:sz w:val="24"/>
          <w:szCs w:val="24"/>
          <w:highlight w:val="cyan"/>
          <w:lang w:val="pt-BR" w:bidi="lo-LA"/>
        </w:rPr>
        <w:t>(2)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419AA" w:rsidRPr="00AE05A0" w:rsidRDefault="000419AA" w:rsidP="000419AA">
      <w:pPr>
        <w:pStyle w:val="NoSpacing"/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</w:p>
    <w:p w:rsidR="00F322B6" w:rsidRDefault="00F322B6" w:rsidP="00F322B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3: ຈັດກຸ່ມວຽກ ແລະເພີ່ມເຕີມໜ້າວຽກທີ່ໄດ້ປະຕິບັດແຕ່ບໍ່ໄດ້ກໍານົດໄວ້ໃນພາລະບົດບາດ.</w:t>
      </w:r>
    </w:p>
    <w:p w:rsidR="00200F00" w:rsidRPr="00ED1C70" w:rsidRDefault="00DB0A75" w:rsidP="006A1AE9">
      <w:pPr>
        <w:pStyle w:val="ListParagraph"/>
        <w:numPr>
          <w:ilvl w:val="0"/>
          <w:numId w:val="32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ໂຄສະນາອົບຮົມ, ວັດທະນະທໍາ :</w:t>
      </w:r>
    </w:p>
    <w:p w:rsidR="005A4B00" w:rsidRDefault="005A4B0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th-TH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ກໍາແໜ້ນແນວທາງນະໂຍບາຍຂອງພັກ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ລັດຖະທໍາມະນູນ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ກົດລະບຽບຂອງສະຫະພັນແມ່ຍິງລາວ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ຜັນຂະຫຍາຍມະຕິກອງປະຊຸມໃຫຍ່ຜູ້ແທນແມ່ຍິງລາວທົ່ວປະເທດ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ມະຕ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ິ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ກອງປະຊຸມໃຫຍ່ສະຫະພັນແມ່ຍິງແຂວງ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ຄຸນລັກສະນະທີ່ເປັນມູນ</w:t>
      </w:r>
      <w:r w:rsidRPr="006A748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ເຊື້ອຂອງແມ່ຍິງລາວ ສ້າງໃຫ້ເປັນເອກະສານທີ່ີ່ແທດເໝາະກັບກັບກຸ່ມເປົ້າໝາຍ ເພື່ອສຶກສາອົບຮົມ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 w:rsidR="00C17EA2">
        <w:rPr>
          <w:rFonts w:ascii="Saysettha OT" w:hAnsi="Saysettha OT" w:cs="Saysettha OT" w:hint="cs"/>
          <w:sz w:val="24"/>
          <w:szCs w:val="24"/>
          <w:cs/>
          <w:lang w:bidi="lo-LA"/>
        </w:rPr>
        <w:t>ໂຄສະ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ນາ ເຜີຍແຜ່ໃຫ້ສະມາຊິກສະຫະພັນແມ່ຍິງ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ແມ່ຍິງລາວບັນດາເຜົ່າ ແລະບັນດາຊັ້ນຄົນ</w:t>
      </w:r>
      <w:r w:rsidRPr="00DB717F">
        <w:rPr>
          <w:rFonts w:ascii="Saysettha OT" w:hAnsi="Saysettha OT" w:cs="Saysettha OT"/>
          <w:sz w:val="24"/>
          <w:szCs w:val="24"/>
          <w:lang w:val="pt-BR" w:bidi="th-TH"/>
        </w:rPr>
        <w:t>;</w:t>
      </w:r>
    </w:p>
    <w:p w:rsidR="005A4B00" w:rsidRDefault="005A4B0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5A4B00">
        <w:rPr>
          <w:rFonts w:ascii="Saysettha OT" w:hAnsi="Saysettha OT" w:cs="Saysettha OT"/>
          <w:sz w:val="24"/>
          <w:szCs w:val="24"/>
          <w:cs/>
          <w:lang w:val="pt-BR" w:bidi="lo-LA"/>
        </w:rPr>
        <w:t>ສຶກສາອົບຮົມການເມືອງແນວຄິດ</w:t>
      </w:r>
      <w:r w:rsidRPr="005A4B00">
        <w:rPr>
          <w:rFonts w:ascii="Saysettha OT" w:hAnsi="Saysettha OT" w:cs="Saysettha OT"/>
          <w:sz w:val="24"/>
          <w:szCs w:val="24"/>
          <w:lang w:val="pt-BR" w:bidi="lo-LA"/>
        </w:rPr>
        <w:t>,</w:t>
      </w:r>
      <w:r w:rsidRPr="005A4B00"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5A4B00">
        <w:rPr>
          <w:rFonts w:ascii="Saysettha OT" w:hAnsi="Saysettha OT" w:cs="Saysettha OT"/>
          <w:sz w:val="24"/>
          <w:szCs w:val="24"/>
          <w:cs/>
          <w:lang w:val="pt-BR" w:bidi="lo-LA"/>
        </w:rPr>
        <w:t>ໂຄສະນາເຜີຍແຜ່ດ້ວຍຮູບການຕ່າງໆ</w:t>
      </w:r>
      <w:r w:rsidRPr="005A4B00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5A4B00">
        <w:rPr>
          <w:rFonts w:ascii="Saysettha OT" w:hAnsi="Saysettha OT" w:cs="Saysettha OT"/>
          <w:sz w:val="24"/>
          <w:szCs w:val="24"/>
          <w:cs/>
          <w:lang w:val="pt-BR" w:bidi="lo-LA"/>
        </w:rPr>
        <w:t>ຝືກອົບຮົມ ແລະ ຈັດຕັ້ງປະຖະກະຖາ ມູນເຊື້ອອັນດີງາມຂອງຊາດ</w:t>
      </w:r>
      <w:r w:rsidRPr="005A4B00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5A4B00">
        <w:rPr>
          <w:rFonts w:ascii="Saysettha OT" w:hAnsi="Saysettha OT" w:cs="Saysettha OT"/>
          <w:sz w:val="24"/>
          <w:szCs w:val="24"/>
          <w:cs/>
          <w:lang w:val="pt-BR" w:bidi="lo-LA"/>
        </w:rPr>
        <w:t>ຂອງພັກ</w:t>
      </w:r>
      <w:r w:rsidRPr="005A4B00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5A4B00">
        <w:rPr>
          <w:rFonts w:ascii="Saysettha OT" w:hAnsi="Saysettha OT" w:cs="Saysettha OT"/>
          <w:sz w:val="24"/>
          <w:szCs w:val="24"/>
          <w:cs/>
          <w:lang w:val="pt-BR" w:bidi="lo-LA"/>
        </w:rPr>
        <w:t>ຂອງອົງການຈັດຕັ້ງສະຫະພັນແມ່ຍິງ ແລະຄຸນລັກສະນະທີ່ເປັນມູນເຊື້ອຂອງ ແມ່ຍິງລາວບັນດາເຜົ່າໃຫ້ກວ້າງຂວາງ</w:t>
      </w:r>
      <w:r w:rsidR="005759AF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5A4B00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B21D40" w:rsidRPr="00B21D40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ພົວພັນກັບສູນກາງສະຫະພັນແມ່ຍິງລາວກ່ຽວກັບເນື້ອໃນປາຖະກາຖາໃນວັນສໍາຄັນແຕ່ລະຄັ້ງ.</w:t>
      </w:r>
    </w:p>
    <w:p w:rsidR="00B21D40" w:rsidRPr="00B21D40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ກວດກາ, ຈັດສັນເອກສານ, ຮູບພາບມູນເຊື້ອໃຫ້ເປັນລະບຽບຮຽບຮອ້ຍ;</w:t>
      </w:r>
    </w:p>
    <w:p w:rsidR="00B21D40" w:rsidRPr="00B21D40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ເກັບກໍາສະພາບປະກົດການຫຍໍ້ທໍ້ທີ່ເກີດຂຶ້ນໃນສັງຄົມ ເພື່ອວາງແຜນການສຶກສາອົບຮົມ;</w:t>
      </w:r>
    </w:p>
    <w:p w:rsidR="00B21D40" w:rsidRPr="00B21D40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.ປະສານສົມທົບກັບພາກສ່ວນທີ່ກ່ຽວຂອ້ງສຶກສາອົບຮົມກຸ່ມຄົນທີ່ສ້າງປະກົດການຫຍໍ້ທໍ້;</w:t>
      </w:r>
    </w:p>
    <w:p w:rsidR="00B21D40" w:rsidRPr="00B21D40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ປຸກລະດົມໜ່ວຍສະຫະພັນແມ່ຍິງອອ້ມຂ້າງແຂວງ, ສະຫະພັນແມ່ຍີງເມືອງສ້າງຂະບວນການໃນວັນສໍາຄັນຂອງຊາດ.</w:t>
      </w:r>
    </w:p>
    <w:p w:rsidR="00B21D40" w:rsidRPr="005759AF" w:rsidRDefault="00B21D40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ສະຫລຸບ, ສັງລວມບັນດາຂໍ້ມູນປະກົດການຫຍໍ້ທໍ້ ແລະສ້າງເປັນຖານຂໍ້ມູນ ແລະຕິດຕາມການປ່ຽນແປງ;</w:t>
      </w:r>
    </w:p>
    <w:p w:rsidR="00C17EA2" w:rsidRPr="00ED1C70" w:rsidRDefault="00C17EA2" w:rsidP="006A1AE9">
      <w:pPr>
        <w:pStyle w:val="ListParagraph"/>
        <w:numPr>
          <w:ilvl w:val="0"/>
          <w:numId w:val="32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</w:t>
      </w:r>
      <w:r w:rsidR="00ED1C70" w:rsidRPr="00ED1C70">
        <w:rPr>
          <w:rFonts w:ascii="Saysettha OT" w:hAnsi="Saysettha OT" w:cs="Saysettha OT"/>
          <w:b/>
          <w:bCs/>
          <w:sz w:val="24"/>
          <w:szCs w:val="24"/>
          <w:lang w:val="pt-BR" w:bidi="lo-LA"/>
        </w:rPr>
        <w:t xml:space="preserve"> </w:t>
      </w:r>
      <w:r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ບໍລິຫານ-ຈັດຕັ້ງ</w:t>
      </w:r>
      <w:r w:rsidR="00ED1C70">
        <w:rPr>
          <w:rFonts w:ascii="Saysettha OT" w:hAnsi="Saysettha OT" w:cs="Saysettha OT"/>
          <w:b/>
          <w:bCs/>
          <w:sz w:val="24"/>
          <w:szCs w:val="24"/>
          <w:lang w:val="pt-BR" w:bidi="lo-LA"/>
        </w:rPr>
        <w:t xml:space="preserve"> :</w:t>
      </w:r>
    </w:p>
    <w:p w:rsidR="00C17EA2" w:rsidRPr="005759AF" w:rsidRDefault="00C17EA2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D324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;</w:t>
      </w:r>
    </w:p>
    <w:p w:rsidR="00C17EA2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759AF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ຄົ້ນຄວ້າ, ວາງແຜນການກໍ່ສ້າງ, ຍົກລະດັບດ້ານວິຊາສະເພາະ ແລະທິດສະດີຂອງພະນັກ ງານແຕ່ລະໄລຍະ;</w:t>
      </w:r>
    </w:p>
    <w:p w:rsidR="00C17EA2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759AF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lastRenderedPageBreak/>
        <w:t>ຕິດຕາມປະເມີນຜົນວຽກງານຂອງພະນັກງານພາຍໃນຂະແໜງ</w:t>
      </w:r>
      <w:r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;</w:t>
      </w:r>
    </w:p>
    <w:p w:rsidR="00C17EA2" w:rsidRPr="005A4B00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D324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ລະບຽບຂອງກະຊວງການເງິນວາງອອກ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17EA2" w:rsidRPr="00B21D40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D324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ສັງລວມສະຫລຸບ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3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6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ເດືອນ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th-TH"/>
        </w:rPr>
        <w:t>;</w:t>
      </w:r>
    </w:p>
    <w:p w:rsidR="00C17EA2" w:rsidRPr="005759AF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D324B8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ຄຸ້ມຄອງວັດຖຸ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ອຸປະກອນ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ພາຫະນະສ່ວນລວມຂອງຂະແໜງ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th-TH"/>
        </w:rPr>
        <w:t xml:space="preserve">, 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ຂຶ້ນແຜນສອ້ມແປງ ເພື່ອສະເໜີຄະນະ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ປະທານ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cs/>
          <w:lang w:val="pt-BR" w:bidi="lo-LA"/>
        </w:rPr>
        <w:t>ພິຈາລະນາ ແລະບໍລິຫານວຽກງານປະຈໍາວັນ</w:t>
      </w:r>
      <w:r w:rsidRPr="00D324B8">
        <w:rPr>
          <w:rFonts w:ascii="Saysettha OT" w:hAnsi="Saysettha OT" w:cs="Saysettha OT"/>
          <w:i/>
          <w:iCs/>
          <w:color w:val="943634" w:themeColor="accent2" w:themeShade="BF"/>
          <w:sz w:val="24"/>
          <w:szCs w:val="24"/>
          <w:lang w:val="pt-BR" w:bidi="lo-LA"/>
        </w:rPr>
        <w:t>;</w:t>
      </w:r>
    </w:p>
    <w:p w:rsidR="00B21D40" w:rsidRPr="00ED1C70" w:rsidRDefault="00C17EA2" w:rsidP="006A1AE9">
      <w:pPr>
        <w:pStyle w:val="ListParagraph"/>
        <w:numPr>
          <w:ilvl w:val="1"/>
          <w:numId w:val="32"/>
        </w:numPr>
        <w:jc w:val="both"/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A4B0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ຄຸ້ມຄອງ, ສໍາເນົາເອກະສານ, ເກັບມ້ຽນໃຫ້ເປັນລະບົບ</w:t>
      </w:r>
      <w:r w:rsidR="00ED1C70"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  <w:t>;</w:t>
      </w:r>
    </w:p>
    <w:p w:rsidR="00DB0A75" w:rsidRPr="00ED1C70" w:rsidRDefault="00DB0A75" w:rsidP="006A1AE9">
      <w:pPr>
        <w:pStyle w:val="ListParagraph"/>
        <w:numPr>
          <w:ilvl w:val="0"/>
          <w:numId w:val="32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bookmarkStart w:id="0" w:name="_GoBack"/>
      <w:bookmarkEnd w:id="0"/>
      <w:r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ກຸ່ມວຽກ </w:t>
      </w:r>
      <w:r w:rsidR="00F527BA"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ຂ່າວສານ</w:t>
      </w:r>
      <w:r w:rsidRPr="00ED1C7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 :</w:t>
      </w:r>
    </w:p>
    <w:p w:rsidR="005759AF" w:rsidRDefault="005759AF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ຕິດຕາມ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ເກັບກຳຂໍ້ມູນຂ່າວສານ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ນງານການເຄື່ອນໄຫວວຽກງານດ້ານຕ່າງໆ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ຂອງສະຫະ</w:t>
      </w:r>
      <w:r>
        <w:rPr>
          <w:rFonts w:ascii="Saysettha OT" w:hAnsi="Saysettha OT" w:cs="Saysettha OT" w:hint="cs"/>
          <w:sz w:val="24"/>
          <w:szCs w:val="24"/>
          <w:cs/>
          <w:lang w:val="pt-BR" w:bidi="th-TH"/>
        </w:rPr>
        <w:t xml:space="preserve">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ພັນແມ່ຍິງ ເພື່ອໂຄ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ສະນາຜ່ານສື່ຂອງສະຫະພັນແມ່ຍິງ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ສື່ມວນຊົນອື່ນໆ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>.</w:t>
      </w:r>
    </w:p>
    <w:p w:rsidR="005759AF" w:rsidRPr="005759AF" w:rsidRDefault="005759AF" w:rsidP="006A1AE9">
      <w:pPr>
        <w:pStyle w:val="NoSpacing"/>
        <w:numPr>
          <w:ilvl w:val="1"/>
          <w:numId w:val="32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5759AF">
        <w:rPr>
          <w:rFonts w:ascii="Saysettha OT" w:hAnsi="Saysettha OT" w:cs="Saysettha OT"/>
          <w:sz w:val="24"/>
          <w:szCs w:val="24"/>
          <w:cs/>
          <w:lang w:val="pt-BR" w:bidi="lo-LA"/>
        </w:rPr>
        <w:t>ປຸກລະດົມຊຸກຍູ້ສະຫະພັນແມ່ຍິງ ແລະແມ່ຍິງລາວບັນດາເຜົ່າໃຫ້ເຂົ້າເຖິງຂໍ້ມູນຂ່າວສານ</w:t>
      </w:r>
      <w:r w:rsidRPr="005759AF">
        <w:rPr>
          <w:rFonts w:ascii="Saysettha OT" w:hAnsi="Saysettha OT" w:cs="Saysettha OT"/>
          <w:sz w:val="24"/>
          <w:szCs w:val="24"/>
          <w:lang w:val="pt-BR" w:bidi="lo-LA"/>
        </w:rPr>
        <w:t xml:space="preserve">; </w:t>
      </w:r>
      <w:r w:rsidRPr="005759AF">
        <w:rPr>
          <w:rFonts w:ascii="Saysettha OT" w:hAnsi="Saysettha OT" w:cs="Saysettha OT"/>
          <w:sz w:val="24"/>
          <w:szCs w:val="24"/>
          <w:cs/>
          <w:lang w:val="pt-BR" w:bidi="lo-LA"/>
        </w:rPr>
        <w:t>ນຳເອົາໜັງສືພິມ</w:t>
      </w:r>
      <w:r w:rsidRPr="005759AF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5759AF">
        <w:rPr>
          <w:rFonts w:ascii="Saysettha OT" w:hAnsi="Saysettha OT" w:cs="Saysettha OT"/>
          <w:sz w:val="24"/>
          <w:szCs w:val="24"/>
          <w:cs/>
          <w:lang w:val="pt-BR" w:bidi="lo-LA"/>
        </w:rPr>
        <w:t>ວາລະສານຂອງແມ່ຍິງລາວ ແລະໜັງສືພິມອື່ນໆໄປໃຫ້ເຖິງກຸ່ມເປົ້າໝາຍ</w:t>
      </w:r>
      <w:r w:rsidRPr="005759AF">
        <w:rPr>
          <w:rFonts w:ascii="Saysettha OT" w:hAnsi="Saysettha OT" w:cs="Saysettha OT"/>
          <w:sz w:val="24"/>
          <w:szCs w:val="24"/>
          <w:lang w:val="pt-BR" w:bidi="lo-LA"/>
        </w:rPr>
        <w:t xml:space="preserve">; </w:t>
      </w:r>
    </w:p>
    <w:p w:rsidR="005759AF" w:rsidRDefault="005759AF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ຄົ້ນຄ້ວາ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 xml:space="preserve">ນຳສະເໜີຄະນະພັກ 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-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ອົງການປົກຄອງເພື່ອສ້າງ ແລະປັບປຸງຫ້ອງ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ວາງສະແດງຂອງແມ່ຍິງ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ວັດຖຸ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ນກ່ຽວກັບການເຄື່ອນໄຫວ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ຜົນງານຕ່າງໆ ທີ່ພົ້ນເດັ່ນຂອງສະຫະພັນແມ່ຍິງ</w:t>
      </w:r>
      <w:r w:rsidRPr="00395073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ແມ່ຍິງລາວບັນດາເຜົ່າມາວາງສະແດງ ແລະ</w:t>
      </w:r>
      <w:r w:rsidRPr="00395073">
        <w:rPr>
          <w:rFonts w:ascii="Saysettha OT" w:hAnsi="Saysettha OT" w:cs="Saysettha OT"/>
          <w:sz w:val="24"/>
          <w:szCs w:val="24"/>
          <w:cs/>
          <w:lang w:val="pt-BR" w:bidi="lo-LA"/>
        </w:rPr>
        <w:t>ຂຽນເປັນເອກະສານປະຫັວດການເຄື່ອນໄຫວຂອງສະຫະພັນ ແມ່ຍິງຂັ້ນຂອງຕົນ</w:t>
      </w:r>
      <w:r w:rsidRPr="00395073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DB0A75" w:rsidRDefault="00B21D40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B21D40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ຮັບ-ຈ່າຍປຶ້ມວາລະສານ, ໜັງສືພິມແມ່ຍິງລາວ ແລະຕິດຕາມການຮັບ-ຊໍາລະເງິນ;</w:t>
      </w:r>
    </w:p>
    <w:p w:rsidR="00545495" w:rsidRDefault="00545495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ວາງແຜນການເຄື່ອນໄຫວ, ກະກຽມ, ກວດກາອຸປະກອນຮັບໃຊ້ ເພືອ່ອໍານວຍຄວາມສະດວກໃນການເຄື່ອນໄຫວຂ່າວສານ</w:t>
      </w:r>
      <w:r w:rsidR="005759AF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 xml:space="preserve"> </w:t>
      </w:r>
    </w:p>
    <w:p w:rsidR="001E6BF8" w:rsidRDefault="001E6BF8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ເກັບກໍາວຽກດີຄົນເດັ່ນໃນຂະບວນການເເມ່ຍິງ.</w:t>
      </w:r>
    </w:p>
    <w:p w:rsidR="00545495" w:rsidRDefault="00545495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ຄົ້ນຄວ້າເນື້ອໃນສໍາພາດໃຫ້ຖືກກັບກຸມເປົ້າໝາຍ ແລະສໍາພາດ.</w:t>
      </w:r>
    </w:p>
    <w:p w:rsidR="00545495" w:rsidRDefault="00545495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lang w:val="pt-BR" w:bidi="lo-LA"/>
        </w:rPr>
      </w:pP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ຂຽນຂ່າວສົງໃຫ້ສູນກາງສະຫະພັນແມ່ຍິງລາວ ແລະພະແນກຖະແຫລງຂ່າວ ເພື່ອໂຄສະນາຜ່ານສື່ເປັນປົກກະຕິ</w:t>
      </w:r>
      <w:r w:rsidR="005759AF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 xml:space="preserve"> </w:t>
      </w: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.</w:t>
      </w:r>
    </w:p>
    <w:p w:rsidR="00B21D40" w:rsidRPr="005759AF" w:rsidRDefault="00545495" w:rsidP="006A1AE9">
      <w:pPr>
        <w:pStyle w:val="ListParagraph"/>
        <w:numPr>
          <w:ilvl w:val="1"/>
          <w:numId w:val="32"/>
        </w:numPr>
        <w:rPr>
          <w:rFonts w:ascii="Saysettha OT" w:hAnsi="Saysettha OT" w:cs="Saysettha OT"/>
          <w:i/>
          <w:iCs/>
          <w:color w:val="984806" w:themeColor="accent6" w:themeShade="80"/>
          <w:sz w:val="24"/>
          <w:szCs w:val="24"/>
          <w:cs/>
          <w:lang w:val="pt-BR" w:bidi="lo-LA"/>
        </w:rPr>
      </w:pP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ກວດກາ, ກວດແກ້ເນື້ອໃນຂ່າວກອ່ນອອກລາຍການສີ່ມວນຊົນ ຫລືສົງໃຫ້ພາກສ່ວນທີ່ກ່ຽວ</w:t>
      </w:r>
      <w:r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 xml:space="preserve"> </w:t>
      </w:r>
      <w:r w:rsidRPr="00545495"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ຂອ້ງ</w:t>
      </w:r>
      <w:r>
        <w:rPr>
          <w:rFonts w:ascii="Saysettha OT" w:hAnsi="Saysettha OT" w:cs="Saysettha OT" w:hint="cs"/>
          <w:i/>
          <w:iCs/>
          <w:color w:val="984806" w:themeColor="accent6" w:themeShade="80"/>
          <w:sz w:val="24"/>
          <w:szCs w:val="24"/>
          <w:cs/>
          <w:lang w:val="pt-BR" w:bidi="lo-LA"/>
        </w:rPr>
        <w:t>;</w:t>
      </w:r>
    </w:p>
    <w:p w:rsidR="00DB0A75" w:rsidRPr="00DB0A75" w:rsidRDefault="00DB0A75" w:rsidP="00DB0A75">
      <w:pPr>
        <w:pStyle w:val="ListParagraph"/>
        <w:rPr>
          <w:rFonts w:ascii="Saysettha OT" w:hAnsi="Saysettha OT" w:cs="Saysettha OT"/>
          <w:sz w:val="24"/>
          <w:szCs w:val="24"/>
          <w:cs/>
          <w:lang w:val="pt-BR" w:bidi="lo-LA"/>
        </w:rPr>
      </w:pPr>
    </w:p>
    <w:p w:rsidR="00D97E4D" w:rsidRDefault="00D97E4D" w:rsidP="005D1052">
      <w:pPr>
        <w:jc w:val="both"/>
        <w:rPr>
          <w:rFonts w:ascii="Saysettha Lao" w:hAnsi="Saysettha Lao" w:cs="DokChampa"/>
          <w:b/>
          <w:bCs/>
          <w:lang w:val="pt-BR" w:bidi="lo-LA"/>
        </w:rPr>
      </w:pPr>
    </w:p>
    <w:p w:rsidR="00ED1C70" w:rsidRDefault="00ED1C70" w:rsidP="005D1052">
      <w:pPr>
        <w:jc w:val="both"/>
        <w:rPr>
          <w:rFonts w:ascii="Saysettha Lao" w:hAnsi="Saysettha Lao" w:cs="DokChampa"/>
          <w:b/>
          <w:bCs/>
          <w:lang w:val="pt-BR" w:bidi="lo-LA"/>
        </w:rPr>
      </w:pPr>
    </w:p>
    <w:p w:rsidR="00ED1C70" w:rsidRPr="005D1052" w:rsidRDefault="00ED1C70" w:rsidP="005D1052">
      <w:pPr>
        <w:jc w:val="both"/>
        <w:rPr>
          <w:rFonts w:ascii="Saysettha Lao" w:hAnsi="Saysettha Lao" w:cs="DokChampa"/>
          <w:b/>
          <w:bCs/>
          <w:lang w:val="pt-BR" w:bidi="lo-LA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2"/>
          <w:szCs w:val="22"/>
          <w:lang w:val="pt-BR"/>
        </w:rPr>
      </w:pPr>
      <w:r w:rsidRPr="009A74D8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04:  </w:t>
      </w:r>
      <w:r w:rsidR="00595EEC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¡¿­ö©¥¿­¸­ª¿ÁÎÈ¤ê†§š­¿ Áì½ »ñ®°ò©§º®ÁªÈì½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¡÷È´¸¼¡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- (ª¾ª½ì¾¤ 1)</w:t>
      </w:r>
    </w:p>
    <w:p w:rsidR="00D97E4D" w:rsidRPr="00595EEC" w:rsidRDefault="00D97E4D" w:rsidP="00D97E4D">
      <w:pPr>
        <w:jc w:val="both"/>
        <w:rPr>
          <w:rFonts w:ascii="Saysettha Lao" w:hAnsi="Saysettha Lao" w:cstheme="minorBidi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10207" w:type="dxa"/>
        <w:tblInd w:w="-176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851"/>
        <w:gridCol w:w="7088"/>
        <w:gridCol w:w="283"/>
        <w:gridCol w:w="284"/>
        <w:gridCol w:w="284"/>
        <w:gridCol w:w="283"/>
        <w:gridCol w:w="284"/>
        <w:gridCol w:w="283"/>
        <w:gridCol w:w="567"/>
      </w:tblGrid>
      <w:tr w:rsidR="00D97E4D" w:rsidRPr="009A74D8" w:rsidTr="00FD5AD2">
        <w:tc>
          <w:tcPr>
            <w:tcW w:w="851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val="pt-BR" w:bidi="th-TH"/>
              </w:rPr>
              <w:t>ì/©</w:t>
            </w:r>
          </w:p>
        </w:tc>
        <w:tc>
          <w:tcPr>
            <w:tcW w:w="708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¡÷È´¸¼¡ Áì½ ÎÉ¾-¸¼¡-ªí­ªð</w:t>
            </w:r>
          </w:p>
        </w:tc>
        <w:tc>
          <w:tcPr>
            <w:tcW w:w="2268" w:type="dxa"/>
            <w:gridSpan w:val="7"/>
            <w:tcBorders>
              <w:left w:val="single" w:sz="12" w:space="0" w:color="548DD4"/>
              <w:bottom w:val="single" w:sz="4" w:space="0" w:color="548DD4"/>
            </w:tcBorders>
            <w:shd w:val="clear" w:color="auto" w:fill="F2DBDB"/>
            <w:vAlign w:val="center"/>
          </w:tcPr>
          <w:p w:rsidR="00D97E4D" w:rsidRPr="009A74D8" w:rsidRDefault="00595EE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¥¿­¸­ª¿ÁÎÈ¤</w:t>
            </w:r>
            <w:r w:rsidR="00095AF8"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&amp; £¸¾´-»ñ®°ò©§º®</w:t>
            </w:r>
          </w:p>
        </w:tc>
      </w:tr>
      <w:tr w:rsidR="00D97E4D" w:rsidRPr="009A74D8" w:rsidTr="00E212F0">
        <w:tc>
          <w:tcPr>
            <w:tcW w:w="851" w:type="dxa"/>
            <w:vMerge/>
            <w:tcBorders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88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shd w:val="clear" w:color="auto" w:fill="E36C0A" w:themeFill="accent6" w:themeFillShade="BF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92D050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bottom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lastRenderedPageBreak/>
              <w:t>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ED1C70" w:rsidRDefault="00ED1C70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ED1C70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ໂຄສະນາອົບຮົມ, ວັດທະນະທໍາ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th-TH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ຄົ້ນຄວ້າ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ກໍາແໜ້ນແນວທາງນະໂຍບາຍຂອງພັກ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ລັດຖະທໍາມະນູນ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ກົດ</w:t>
            </w:r>
            <w:r w:rsidR="00B7727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ໝາຍ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ກົດລະບຽບຂອງສະຫະພັນແມ່ຍິງລາວ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ຜັນຂະຫຍາຍມະຕິກອງປະ</w:t>
            </w:r>
            <w:r w:rsidR="00B7727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ຊຸມໃຫຍ່ຜູ້ແທນແມ່ຍິງລາວທົ່ວປະເທດ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ມະຕ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ິ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ກອງປະຊຸມໃຫຍ່ສະຫະພັນແມ່</w:t>
            </w:r>
            <w:r w:rsidR="00B7727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ຍິງແຂວງ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ຄຸນລັກສະນະທີ່ເປັນມູນ</w:t>
            </w:r>
            <w:r w:rsidRPr="006A748C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ເຊື້ອຂອງແມ່ຍິງລາວ ສ້າງໃຫ້ເປັນເອກະສານທີ່ີ່ແທດເໝາະກັບກັບກຸ່ມເປົ້າໝາຍ ເພື່ອສຶກສາອົບຮົມ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ໂຄສະນາ ເຜີຍແຜ່ໃຫ້ສະມາຊິກສະຫະພັນແມ່ຍິງ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th-TH"/>
              </w:rPr>
              <w:t xml:space="preserve">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ແມ່ຍິງລາວບັນດາເຜົ່າ ແລະບັນດາຊັ້ນຄົນ</w:t>
            </w:r>
            <w:r w:rsidRPr="00DB717F">
              <w:rPr>
                <w:rFonts w:ascii="Saysettha OT" w:hAnsi="Saysettha OT" w:cs="Saysettha OT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A4B0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ສຶກສາອົບຮົມການເມືອງແນວຄິດ</w:t>
            </w:r>
            <w:r w:rsidRPr="005A4B0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,</w:t>
            </w:r>
            <w:r w:rsidRPr="005A4B00">
              <w:rPr>
                <w:rFonts w:ascii="Saysettha OT" w:hAnsi="Saysettha OT" w:cs="Saysettha OT" w:hint="cs"/>
                <w:sz w:val="24"/>
                <w:szCs w:val="24"/>
                <w:cs/>
                <w:lang w:val="pt-BR" w:bidi="th-TH"/>
              </w:rPr>
              <w:t xml:space="preserve"> </w:t>
            </w:r>
            <w:r w:rsidRPr="005A4B0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ໂຄສະນາເຜີຍແຜ່ດ້ວຍຮູບການຕ່າງໆ</w:t>
            </w:r>
            <w:r w:rsidRPr="005A4B0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5A4B0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ຝືກອົບຮົມ ແລະ ຈັດຕັ້ງປະຖະກະຖາ ມູນເຊື້ອອັນດີງາມຂອງຊາດ</w:t>
            </w:r>
            <w:r w:rsidRPr="005A4B0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5A4B0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ຂອງພັກ</w:t>
            </w:r>
            <w:r w:rsidRPr="005A4B0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5A4B0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ຂອງອົງການຈັດຕັ້ງສະຫະພັນແມ່ຍິງ ແລະຄຸນລັກສະນະທີ່ເປັນມູນເຊື້ອຂອງ ແມ່ຍິງລາວບັນດາເຜົ່າໃຫ້ກວ້າງຂວາງ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 xml:space="preserve"> </w:t>
            </w:r>
            <w:r w:rsidRPr="005A4B0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ພົວພັນກັບສູນກາງສະຫະພັນແມ່ຍິງລາວກ່ຽວກັບເນື້ອໃນປາຖະກາຖາໃນວັນສໍາຄັນແຕ່ລະຄັ້ງ.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B77273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ກວດກາ, ຈັດສັນເອກສານ, ຮູບພາບມູນເຊື້ອໃຫ້ເປັນລະບຽບຮຽບຮອ້ຍ;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B77273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ເກັບກໍາສະພາບປະກົດການຫຍໍ້ທໍ້ທີ່ເກີດຂຶ້ນໃນສັງຄົມ ເພື່ອວາງແຜນການສຶກສາອົບຮົມ;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ED1C70" w:rsidP="00ED1C70">
            <w:pPr>
              <w:pStyle w:val="NoSpacing"/>
              <w:jc w:val="both"/>
              <w:rPr>
                <w:rFonts w:ascii="Saysettha Lao" w:hAnsi="Saysettha Lao" w:cs="Times New Roman"/>
                <w:sz w:val="24"/>
                <w:szCs w:val="24"/>
                <w:lang w:val="pt-BR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ປະສານສົມທົບກັບພາກສ່ວນທີ່ກ່ຽວຂອ້ງສຶກສາອົບຮົມກຸ່ມຄົນທີ່ສ້າງປະກົດການຫຍໍ້ທໍ້;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B77273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ED1C70" w:rsidRDefault="00ED1C70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ປຸກລະດົມໜ່ວຍສະຫະພັນແມ່ຍິງອອ້ມຂ້າງແຂວງ, ສະຫະພັນແມ່ຍີງເມືອງສ້າງຂະບວນການໃນວັນສໍາຄັນຂອງຊາດ.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ED1C70" w:rsidRPr="00ED1C70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ED1C70" w:rsidRPr="009A74D8" w:rsidRDefault="00B77273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ED1C70" w:rsidRPr="00B21D40" w:rsidRDefault="00ED1C70" w:rsidP="00ED1C70">
            <w:pPr>
              <w:pStyle w:val="NoSpacing"/>
              <w:jc w:val="both"/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</w:pPr>
            <w:r w:rsidRPr="00B21D4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ສະຫລຸບ, ສັງລວມບັນດາຂໍ້ມູນປະກົດການຫຍໍ້ທໍ້ ແລະສ້າງເປັນຖານຂໍ້ມູນ ແລະຕິດຕາມການປ່ຽນແປງ;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B77273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ED1C70" w:rsidRPr="009A74D8" w:rsidRDefault="00ED1C70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ED1C70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ED1C70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ບໍລິຫານ-ຈັດຕັ້ງ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B77273" w:rsidRDefault="00B77273" w:rsidP="00B77273">
            <w:pPr>
              <w:pStyle w:val="NoSpacing"/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D324B8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</w:t>
            </w:r>
            <w:r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B77273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1E6BF8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1E6BF8" w:rsidRPr="00B77273" w:rsidRDefault="001E6BF8" w:rsidP="00B77273">
            <w:pPr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B77273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ຄົ້ນຄວ້າ, ວາງແຜນການກໍ່ສ້າງ, ຍົກລະດັບດ້ານວິຊາສະເພາະ ແລະທິດສະດີຂອງພະນັກ ງານແຕ່ລະໄລຍະ;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1E6BF8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1E6BF8" w:rsidRPr="00B77273" w:rsidRDefault="001E6BF8" w:rsidP="00B77273">
            <w:pPr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B77273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ຕິດຕາມປະເມີນຜົນວຽກງານຂອງພະນັກງານພາຍໃນຂະແໜງ;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1E6BF8" w:rsidRPr="009A74D8" w:rsidRDefault="001E6BF8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rPr>
          <w:trHeight w:val="567"/>
        </w:trPr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B77273" w:rsidRDefault="00C61D2C" w:rsidP="00B77273">
            <w:pPr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B7727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ຄຸ້ມຄອງການນໍາໃຊ້ງົບປະມານຂອງຂະແໜງໃຫ້ຖືກກັບ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ລະບຽບຂອງກະຊວງການເງິນວາງອອກ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B77273" w:rsidRDefault="00C61D2C" w:rsidP="00B77273">
            <w:pPr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B7727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ສັງລວມສະຫລຸບ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ແຜນການວຽກງານຮອບດ້ານຂອງຂະແໜງປະຈໍາເດືອນ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3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6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ເດືອນ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ປີ ລາຍງານໃຫ້ຂັ້ນເທິງ ແລະພາກສ່ວນທີ່ກ່ຽວຂອ້ງ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th-TH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B77273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B77273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B77273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B77273" w:rsidRDefault="00C61D2C" w:rsidP="00B77273">
            <w:pPr>
              <w:jc w:val="both"/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B7727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ຄຸ້ມຄອງວັດຖຸ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ອຸປະກອນ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ພາຫະນະສ່ວນລວມຂອງຂະແໜງ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th-TH"/>
              </w:rPr>
              <w:t xml:space="preserve">, 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ຂຶ້ນ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lastRenderedPageBreak/>
              <w:t>ແຜນສອ້ມແປງ ເພື່ອສະເໜີຄະນະ</w:t>
            </w:r>
            <w:r w:rsidRPr="00B77273">
              <w:rPr>
                <w:rFonts w:ascii="Saysettha OT" w:hAnsi="Saysettha OT" w:cs="Saysettha OT" w:hint="cs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ປະທານ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cs/>
                <w:lang w:val="pt-BR" w:bidi="lo-LA"/>
              </w:rPr>
              <w:t>ພິຈາລະນາ ແລະບໍລິຫານວຽກງານປະຈໍາວັນ</w:t>
            </w:r>
            <w:r w:rsidRPr="00B77273">
              <w:rPr>
                <w:rFonts w:ascii="Saysettha OT" w:hAnsi="Saysettha OT" w:cs="Saysettha OT"/>
                <w:i/>
                <w:iCs/>
                <w:color w:val="943634" w:themeColor="accent2" w:themeShade="BF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9A74D8" w:rsidRDefault="00C61D2C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5A4B0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ຄຸ້ມຄອງ, ສໍາເນົາເອກະສານ, ເກັບມ້ຽນໃຫ້ເປັນລະບົບ</w:t>
            </w:r>
            <w: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  <w:t>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C61D2C" w:rsidRPr="009A74D8" w:rsidRDefault="00C61D2C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ED1C70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ຂ່າວສານ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rtl/>
                <w:cs/>
                <w:lang w:val="pt-BR" w:bidi="lo-LA"/>
              </w:rPr>
            </w:pP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ຕິດຕາມ</w:t>
            </w:r>
            <w:r w:rsidRPr="00395073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ເກັບກຳຂໍ້ມູນຂ່າວສານ</w:t>
            </w:r>
            <w:r w:rsidRPr="00395073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ຜົ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ນງານການເຄື່ອນໄຫວວຽກງານດ້ານຕ່າງໆ</w:t>
            </w: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ຂອງສະຫະ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th-TH"/>
              </w:rPr>
              <w:t xml:space="preserve"> </w:t>
            </w: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ພັນແມ່ຍິງ ເພື່ອໂຄ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ສະນາຜ່ານສື່ຂອງສະຫະພັນແມ່ຍິງ ແລະ</w:t>
            </w:r>
            <w:r w:rsidRPr="00395073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ສື່ມວນຊົນອື່ນໆ</w:t>
            </w:r>
            <w:r w:rsidRPr="00395073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.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1E6BF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1E6BF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pStyle w:val="NoSpacing"/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759AF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ປຸກລະດົມຊຸກຍູ້ສະຫະພັນແມ່ຍິງ ແລະແມ່ຍິງລາວບັນດາເຜົ່າໃຫ້ເຂົ້າເຖິງຂໍ້ມູນຂ່າວສານ</w:t>
            </w:r>
            <w:r w:rsidRPr="005759AF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; </w:t>
            </w:r>
            <w:r w:rsidRPr="005759AF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ນຳເອົາໜັງສືພິມ</w:t>
            </w:r>
            <w:r w:rsidRPr="005759AF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5759AF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ວາລະສານຂອງແມ່ຍິງລາວ ແລະໜັງສືພິມອື່ນໆໄປໃຫ້ເຖິງກຸ່ມເປົ້າໝາຍ</w:t>
            </w:r>
            <w:r w:rsidRPr="005759AF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; 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ED1C70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ຄົ້ນຄ້ວາ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 xml:space="preserve">ນຳສະເໜີຄະນະພັກ 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-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ອົງການປົກຄອງເພື່ອສ້າງ ແລະປັບປຸງຫ້ອງວາງສະແດງຂອງແມ່ຍິງ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ເກັບກຳຂໍ້ມູນ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ວັດຖຸ</w:t>
            </w:r>
            <w:r w:rsidRPr="00ED1C70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ພັ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ນກ່ຽວກັບການເຄື່ອນ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ໄຫວ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ຜົນງານຕ່າງໆ ທີ່ພົ້ນເດັ່ນຂອງສະຫະພັນແມ່ຍິງ</w:t>
            </w:r>
            <w:r w:rsidRPr="00ED1C70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,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ແມ່ຍິງລາວບັນດາ</w:t>
            </w: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 xml:space="preserve"> </w:t>
            </w:r>
            <w:r w:rsidRPr="00ED1C70"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  <w:t>ເຜົ່າມາວາງສະແດງ ແລະຂຽນເປັນເອກະສານປະຫັວດການເຄື່ອນໄຫວຂອງສະຫະພັນ ແມ່ຍິງຂັ້ນຂອງຕົນ</w:t>
            </w:r>
            <w:r w:rsidRPr="00ED1C70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.</w:t>
            </w:r>
            <w:r w:rsidRPr="00ED1C7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ED1C7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ຮັບ-ຈ່າຍປຶ້ມວາລະສານ, ໜັງສືພິມແມ່ຍິງລາວ ແລະຕິດຕາມການຮັບ-ຊໍາລະເງິນ;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ED1C7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 xml:space="preserve">ວາງແຜນການເຄື່ອນໄຫວ, ກະກຽມ, ກວດກາອຸປະກອນຮັບໃຊ້ ເພືອ່ອໍານວຍຄວາມສະດວກໃນການເຄື່ອນໄຫວຂ່າວສານ 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ເກັບກໍາວຽກດີຄົນເດັ່ນໃນຂະບວນການເເມ່ຍິງ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ED1C70" w:rsidRDefault="00C61D2C" w:rsidP="00ED1C70">
            <w:pP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</w:pPr>
            <w:r w:rsidRPr="00ED1C7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ຄົ້ນຄວ້າເນື້ອໃນສໍາພາດໃຫ້ຖືກກັບກຸມເປົ້າໝາຍ ແລະສໍາພາດ.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ED1C70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9A74D8" w:rsidRDefault="00C61D2C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545495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ຂຽນຂ່າວສົງໃຫ້ສູນກາງສະຫະພັນແມ່ຍິງລາວ ແລະພະແນກຖະແຫລງຂ່າວ ເພື່ອໂຄສະນາຜ່ານສື່ເປັນປົກກະຕິ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C61D2C" w:rsidRPr="009A74D8" w:rsidRDefault="00C61D2C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ED1C70">
              <w:rPr>
                <w:rFonts w:ascii="Saysettha OT" w:hAnsi="Saysettha OT" w:cs="Saysettha OT" w:hint="cs"/>
                <w:i/>
                <w:iCs/>
                <w:color w:val="984806" w:themeColor="accent6" w:themeShade="80"/>
                <w:sz w:val="24"/>
                <w:szCs w:val="24"/>
                <w:cs/>
                <w:lang w:val="pt-BR" w:bidi="lo-LA"/>
              </w:rPr>
              <w:t>ກວດກາ, ກວດແກ້ເນື້ອໃນຂ່າວກອ່ນອອກລາຍການສີ່ມວນຊົນ ຫລືສົງໃຫ້ພາກສ່ວນທີ່ກ່ຽວ ຂອ້ງ</w:t>
            </w:r>
            <w:r>
              <w:rPr>
                <w:rFonts w:ascii="Saysettha OT" w:hAnsi="Saysettha OT" w:cs="Saysettha OT"/>
                <w:i/>
                <w:iCs/>
                <w:color w:val="984806" w:themeColor="accent6" w:themeShade="80"/>
                <w:sz w:val="24"/>
                <w:szCs w:val="24"/>
                <w:lang w:val="pt-BR" w:bidi="lo-LA"/>
              </w:rPr>
              <w:t>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9F3FE6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C61D2C" w:rsidRPr="009A74D8" w:rsidTr="00FD5AD2">
        <w:tc>
          <w:tcPr>
            <w:tcW w:w="793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contextualSpacing/>
              <w:jc w:val="center"/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¦ñ¤ì¸´¥¿­¸­Îû¾¸¼¡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1E6BF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1E6BF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C61D2C" w:rsidRPr="009A74D8" w:rsidRDefault="00C61D2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97E4D" w:rsidRPr="009A74D8" w:rsidRDefault="00D97E4D" w:rsidP="00D97E4D">
      <w:pPr>
        <w:rPr>
          <w:rFonts w:ascii="Saysettha Lao" w:hAnsi="Saysettha Lao"/>
          <w:b/>
          <w:sz w:val="24"/>
          <w:szCs w:val="24"/>
        </w:rPr>
      </w:pP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/>
          <w:b/>
          <w:sz w:val="24"/>
          <w:szCs w:val="24"/>
        </w:rPr>
        <w:t>Ï¾¨-À¹©:</w:t>
      </w:r>
      <w:r w:rsidRPr="009A74D8">
        <w:rPr>
          <w:rFonts w:ascii="Saysettha Lao" w:hAnsi="Saysettha Lao"/>
          <w:b/>
          <w:sz w:val="24"/>
          <w:szCs w:val="24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1.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45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-À£ˆº¤Ï¾¨: ª¿ÁÎÈ¤¤¾­Ã©Î‡¤ ìö¤--Àìò¡- ¹ìõ §š­¿¸¼¡;</w:t>
      </w: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  <w:t xml:space="preserve">2.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FC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À£ˆº¤Ï¾¨:  ÎÉ¾¸¼¡-ªí­ªð ¹ìõ ¸¼¡-¹ìñ¡ê†-ÁªÈ-ì½-ª¿-ÁÎÈ-¤¤¾­-»ñ®°ò©§º®;</w:t>
      </w:r>
    </w:p>
    <w:p w:rsidR="00D97E4D" w:rsidRPr="00D97E4D" w:rsidRDefault="00D97E4D" w:rsidP="00D97E4D">
      <w:pPr>
        <w:ind w:left="720"/>
        <w:rPr>
          <w:rFonts w:ascii="Saysettha Lao" w:hAnsi="Saysettha Lao" w:cs="Tahoma"/>
          <w:bCs/>
          <w:sz w:val="24"/>
          <w:szCs w:val="24"/>
          <w:lang w:bidi="th-TH"/>
        </w:rPr>
      </w:pPr>
      <w:r>
        <w:rPr>
          <w:rFonts w:ascii="Saysettha Lao" w:hAnsi="Saysettha Lao" w:cs="Tahoma"/>
          <w:bCs/>
          <w:sz w:val="24"/>
          <w:szCs w:val="24"/>
          <w:lang w:bidi="th-TH"/>
        </w:rPr>
        <w:t xml:space="preserve">      </w:t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3. </w:t>
      </w:r>
      <w:r w:rsidRPr="009A74D8">
        <w:rPr>
          <w:rFonts w:ascii="Saysettha Lao" w:hAnsi="Saysettha Lao" w:cs="Tahoma"/>
          <w:bCs/>
          <w:sz w:val="24"/>
          <w:szCs w:val="24"/>
          <w:u w:val="single"/>
          <w:lang w:val="pt-BR" w:bidi="th-TH"/>
        </w:rPr>
        <w:sym w:font="Wingdings" w:char="F0FC"/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 xml:space="preserve">-   À£ˆº¤Ï¾¨:  ÎÉ¾¸¼¡-ªí­ªð ¹ìõ ¸¼¡-¹ìñ¡ -ª¿-ÁÎÈ-¤-Ã©-Î‡¤»ñ®°ò©§º®- -Áì½ </w:t>
      </w:r>
      <w:r w:rsidRPr="00D97E4D">
        <w:rPr>
          <w:rFonts w:ascii="Saysettha Lao" w:hAnsi="Saysettha Lao" w:cs="Tahoma"/>
          <w:b/>
          <w:sz w:val="24"/>
          <w:szCs w:val="24"/>
          <w:lang w:bidi="th-TH"/>
        </w:rPr>
        <w:t>¨ñ¤-¸È¾¤</w:t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.</w:t>
      </w: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Pr="00D97E4D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D97E4D" w:rsidRPr="009A74D8" w:rsidRDefault="00584FF7" w:rsidP="00D97E4D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 w:rsidRPr="00584FF7"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87.6pt;margin-top:15.75pt;width:92.65pt;height:34.85pt;z-index:251643392" arcsize="10923f">
            <v:textbox style="mso-next-textbox:#_x0000_s1026">
              <w:txbxContent>
                <w:p w:rsidR="00ED1C70" w:rsidRPr="00ED1F1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¹ö¸Îû¾²½Á­¡</w:t>
                  </w:r>
                </w:p>
              </w:txbxContent>
            </v:textbox>
          </v:roundrect>
        </w:pict>
      </w: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584FF7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7.25pt;margin-top:8.3pt;width:.05pt;height:57.05pt;flip:x;z-index:251647488" o:connectortype="straight"/>
        </w:pict>
      </w:r>
    </w:p>
    <w:p w:rsidR="00D97E4D" w:rsidRPr="009A74D8" w:rsidRDefault="00584FF7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31" type="#_x0000_t32" style="position:absolute;margin-left:228.2pt;margin-top:19.5pt;width:26pt;height:0;z-index:251648512" o:connectortype="straight"/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roundrect id="_x0000_s1028" style="position:absolute;margin-left:254.2pt;margin-top:9.05pt;width:119.85pt;height:28.9pt;z-index:251645440" arcsize="10923f">
            <v:textbox style="mso-next-textbox:#_x0000_s1028">
              <w:txbxContent>
                <w:p w:rsidR="00ED1C70" w:rsidRPr="00ED1F1A" w:rsidRDefault="00ED1C70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»º¤¹ö¸Îû¾²½Á­¡ (¸È¾¤)</w:t>
                  </w:r>
                </w:p>
              </w:txbxContent>
            </v:textbox>
          </v:roundrect>
        </w:pict>
      </w:r>
    </w:p>
    <w:p w:rsidR="00D97E4D" w:rsidRPr="009A74D8" w:rsidRDefault="00584FF7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5" type="#_x0000_t32" style="position:absolute;margin-left:307.9pt;margin-top:16.6pt;width:.05pt;height:13.6pt;z-index:251652608" o:connectortype="straight"/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6" type="#_x0000_t32" style="position:absolute;left:0;text-align:left;margin-left:228.2pt;margin-top:8.9pt;width:150.15pt;height:0;z-index:251653632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8" type="#_x0000_t32" style="position:absolute;left:0;text-align:left;margin-left:378.35pt;margin-top:8.9pt;width:.05pt;height:15.75pt;z-index:251655680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4" type="#_x0000_t32" style="position:absolute;left:0;text-align:left;margin-left:101.05pt;margin-top:1.35pt;width:.05pt;height:24.95pt;z-index:251651584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3" type="#_x0000_t32" style="position:absolute;left:0;text-align:left;margin-left:101.1pt;margin-top:1.35pt;width:126.15pt;height:0;flip:x;z-index:251650560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7" type="#_x0000_t32" style="position:absolute;left:0;text-align:left;margin-left:228.2pt;margin-top:8.95pt;width:.05pt;height:15.75pt;z-index:251654656" o:connectortype="straight">
            <v:stroke endarrow="block"/>
          </v:shape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roundrect id="_x0000_s1032" style="position:absolute;left:0;text-align:left;margin-left:179pt;margin-top:3.35pt;width:114.45pt;height:29.7pt;z-index:251649536" arcsize="10923f">
            <v:textbox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£÷É´£º¤Œ®ðìò¹¾­</w:t>
                  </w:r>
                </w:p>
              </w:txbxContent>
            </v:textbox>
          </v:roundrect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roundrect id="_x0000_s1029" style="position:absolute;left:0;text-align:left;margin-left:319.5pt;margin-top:3.4pt;width:100.2pt;height:30.45pt;z-index:251646464" arcsize="10923f">
            <v:textbox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®ñ­§óŒ¡¾­À¤ò­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7" style="position:absolute;left:0;text-align:left;margin-left:49.75pt;margin-top:3.4pt;width:105.75pt;height:30.45pt;z-index:251644416" arcsize="10923f">
            <v:textbox>
              <w:txbxContent>
                <w:p w:rsidR="00ED1C70" w:rsidRPr="00ED1F1A" w:rsidRDefault="00ED1C70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¥ñ©ª˜¤Œ²½­ñ¡¤¾­</w:t>
                  </w:r>
                </w:p>
              </w:txbxContent>
            </v:textbox>
          </v:roundrect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roundrect id="_x0000_s1050" style="position:absolute;left:0;text-align:left;margin-left:72.45pt;margin-top:20.75pt;width:79.2pt;height:28.35pt;z-index:251667968" arcsize="10923f">
            <v:textbox style="mso-next-textbox:#_x0000_s1050"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1" type="#_x0000_t32" style="position:absolute;left:0;text-align:left;margin-left:56.75pt;margin-top:11.5pt;width:.7pt;height:19.95pt;z-index:251658752" o:connectortype="straight"/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0" type="#_x0000_t32" style="position:absolute;left:0;text-align:left;margin-left:187.6pt;margin-top:11.5pt;width:0;height:52.9pt;z-index:251657728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39" style="position:absolute;left:0;text-align:left;margin-left:343.85pt;margin-top:20.75pt;width:91.95pt;height:28.35pt;z-index:251656704" arcsize="10923f">
            <v:textbox style="mso-next-textbox:#_x0000_s1039"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¸ò§¾¡¾­(¸È¾¤)</w:t>
                  </w:r>
                </w:p>
              </w:txbxContent>
            </v:textbox>
          </v:roundrect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roundrect id="_x0000_s1048" style="position:absolute;left:0;text-align:left;margin-left:208.05pt;margin-top:20.75pt;width:79.7pt;height:28.35pt;z-index:251665920" arcsize="10923f">
            <v:textbox style="mso-next-textbox:#_x0000_s1048"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 (¸È¾¤)</w:t>
                  </w:r>
                </w:p>
              </w:txbxContent>
            </v:textbox>
          </v:roundrect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2" type="#_x0000_t32" style="position:absolute;left:0;text-align:left;margin-left:325.9pt;margin-top:12.55pt;width:.85pt;height:56.45pt;z-index:251659776" o:connectortype="straight"/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3" type="#_x0000_t32" style="position:absolute;left:0;text-align:left;margin-left:56.75pt;margin-top:10.1pt;width:15.7pt;height:0;z-index:251660800" o:connectortype="straight"/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7" type="#_x0000_t32" style="position:absolute;left:0;text-align:left;margin-left:187.95pt;margin-top:13.95pt;width:20.1pt;height:0;z-index:251664896" o:connectortype="straight"/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6" type="#_x0000_t32" style="position:absolute;left:0;text-align:left;margin-left:326.75pt;margin-top:13.95pt;width:17.95pt;height:0;z-index:251663872" o:connectortype="straight"/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51" style="position:absolute;left:0;text-align:left;margin-left:208.05pt;margin-top:11.9pt;width:91.95pt;height:28.35pt;z-index:251668992" arcsize="10923f">
            <v:textbox style="mso-next-textbox:#_x0000_s1051"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49" style="position:absolute;left:0;text-align:left;margin-left:345.65pt;margin-top:11.9pt;width:91.95pt;height:28.35pt;z-index:251666944" arcsize="10923f">
            <v:textbox style="mso-next-textbox:#_x0000_s1049">
              <w:txbxContent>
                <w:p w:rsidR="00ED1C70" w:rsidRPr="00A15BCA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</w:p>
    <w:p w:rsidR="00D97E4D" w:rsidRPr="009A74D8" w:rsidRDefault="00584FF7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5" type="#_x0000_t32" style="position:absolute;left:0;text-align:left;margin-left:187.95pt;margin-top:.4pt;width:20.1pt;height:0;z-index:251662848" o:connectortype="straight"/>
        </w:pict>
      </w:r>
      <w:r w:rsidRPr="00584FF7">
        <w:rPr>
          <w:rFonts w:ascii="Saysettha Lao" w:hAnsi="Saysettha Lao"/>
          <w:noProof/>
          <w:sz w:val="24"/>
          <w:szCs w:val="24"/>
          <w:lang w:bidi="th-TH"/>
        </w:rPr>
        <w:pict>
          <v:shape id="_x0000_s1044" type="#_x0000_t32" style="position:absolute;left:0;text-align:left;margin-left:326.75pt;margin-top:5pt;width:18.9pt;height:.05pt;z-index:251661824" o:connectortype="straight"/>
        </w:pic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4"/>
          <w:szCs w:val="24"/>
          <w:lang w:val="pt-BR"/>
        </w:rPr>
      </w:pPr>
      <w:r w:rsidRPr="00ED1F1A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¢˜­ªº­êó 05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: ¦ñ¤ì¸´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¥¿­¸­-</w:t>
      </w:r>
      <w:r w:rsidR="00595EEC">
        <w:rPr>
          <w:rFonts w:ascii="Saysettha Lao" w:hAnsi="Saysettha Lao" w:cstheme="minorBidi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="00595EEC" w:rsidRPr="00660E25">
        <w:rPr>
          <w:rFonts w:ascii="Saysettha Lao" w:hAnsi="Saysettha Lao" w:cstheme="minorBidi"/>
          <w:b/>
          <w:bCs/>
          <w:color w:val="1F497D"/>
          <w:sz w:val="24"/>
          <w:szCs w:val="24"/>
          <w:lang w:val="pt-BR" w:bidi="lo-LA"/>
        </w:rPr>
        <w:t>ª¿ÁÎÈ¤ Áì½</w:t>
      </w:r>
      <w:r w:rsidR="00595EEC">
        <w:rPr>
          <w:rFonts w:ascii="Saysettha Lao" w:hAnsi="Saysettha Lao" w:cs="DokChampa" w:hint="cs"/>
          <w:b/>
          <w:bCs/>
          <w:color w:val="1F497D"/>
          <w:sz w:val="24"/>
          <w:szCs w:val="24"/>
          <w:cs/>
          <w:lang w:val="pt-BR" w:bidi="lo-LA"/>
        </w:rPr>
        <w:t xml:space="preserve">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ª¿-ÁÎÈ-¤¤¾­-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ê†</w:t>
      </w:r>
      <w:r w:rsidR="00595EEC"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ªÉº¤¡¾­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ÁªÈ¯ó 2011Œ2015 (ª¾ª½ì¾¤ 2)</w: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D97E4D" w:rsidRPr="009A74D8" w:rsidTr="00FD5AD2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D97E4D" w:rsidRPr="009A74D8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D97E4D" w:rsidRPr="009A74D8" w:rsidTr="00FD5AD2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¥ñ©ª˜¤Œ²½­ñ¡¤¾­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£÷É´£º¤Œ®ðìò¹¾­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5C7171" w:rsidP="00110F05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 xml:space="preserve">¸È¾¤ </w:t>
            </w:r>
            <w:r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>2</w:t>
            </w:r>
            <w:r w:rsidR="00110F05"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 xml:space="preserve"> (1 </w:t>
            </w:r>
            <w:r w:rsidR="00110F05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»¹Î. 1 ¸§)</w:t>
            </w: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F1137" w:rsidRDefault="00D97E4D" w:rsidP="00FD5AD2">
            <w:pPr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-®ñ­§ó</w:t>
            </w:r>
            <w:r w:rsidR="009F1137"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  <w:t>Œ¡¾­-À¤ò­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110F05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¸È¾¤ 2</w:t>
            </w:r>
          </w:p>
        </w:tc>
      </w:tr>
      <w:tr w:rsidR="00D97E4D" w:rsidRPr="009A74D8" w:rsidTr="00FD5AD2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¸È¾¤ 4  £ö­</w:t>
            </w:r>
          </w:p>
        </w:tc>
      </w:tr>
    </w:tbl>
    <w:p w:rsidR="00D97E4D" w:rsidRPr="00AA0F4E" w:rsidRDefault="00D97E4D" w:rsidP="00D97E4D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D97E4D" w:rsidRPr="009A74D8" w:rsidRDefault="00D97E4D" w:rsidP="00D97E4D">
      <w:p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sz w:val="24"/>
          <w:szCs w:val="24"/>
          <w:lang w:val="pt-BR"/>
        </w:rPr>
        <w:lastRenderedPageBreak/>
        <w:t xml:space="preserve">         ²½-Á­-¡®ðìò¹¾­ ¯½¡º®-´ó 3 ¡÷È´-¸¼¡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 1)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£õ: ¡÷È´-¸¼¡¥ñ©ª˜¤Œ²½­ñ¡¤¾­</w:t>
      </w:r>
      <w:r w:rsidRPr="009A74D8">
        <w:rPr>
          <w:sz w:val="24"/>
          <w:szCs w:val="24"/>
          <w:lang w:val="pt-BR"/>
        </w:rPr>
        <w:t xml:space="preserve">, </w:t>
      </w:r>
      <w:r w:rsidRPr="009A74D8">
        <w:rPr>
          <w:rFonts w:ascii="Saysettha Lao" w:hAnsi="Saysettha Lao"/>
          <w:sz w:val="24"/>
          <w:szCs w:val="24"/>
          <w:lang w:val="pt-BR"/>
        </w:rPr>
        <w:t>®ðìò¹¾­Œ£÷É´£º¤ -Áì½ ¡÷</w:t>
      </w:r>
      <w:r w:rsidR="00E46DE2">
        <w:rPr>
          <w:rFonts w:ascii="Saysettha Lao" w:hAnsi="Saysettha Lao"/>
          <w:sz w:val="24"/>
          <w:szCs w:val="24"/>
          <w:lang w:val="pt-BR"/>
        </w:rPr>
        <w:t>È´-¸¼¡ ®ñ­§óŒ¡¾­-À¤ò­-, -§‡¤´ó 3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7 £ö­ (ª¿ÁÎú¤) ÁªÈ-¯ó -2011Œ2015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</w:t>
      </w:r>
      <w:r w:rsidR="00110F05">
        <w:rPr>
          <w:rFonts w:ascii="Saysettha Lao" w:hAnsi="Saysettha Lao"/>
          <w:b/>
          <w:bCs/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2) </w:t>
      </w:r>
      <w:r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D97E4D" w:rsidRPr="009A74D8" w:rsidRDefault="00D97E4D" w:rsidP="006A1AE9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ª¿-ÁÎÈ-¤¥ñ©ª˜¤Œ²½­ñ¡¤¾­: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2 £ö­, (´ó-ÁìÉ¸¹ö¸ÎÉ¾-²½-Á­-¡ -Áì½ ¸ò§¾-¡¾­ 1 £ö­);</w:t>
      </w:r>
    </w:p>
    <w:p w:rsidR="00D97E4D" w:rsidRPr="009A74D8" w:rsidRDefault="00D97E4D" w:rsidP="006A1AE9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ª¿-ÁÎÈ-¤£÷É´-£º¤-Œ®ðìò¹¾­: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3 £ö­, (´ó-ÁìÉ¸-¸ò§¾-¡¾­ 1 £ö­ Áì½ ¸È¾¤ 2 £ö­: »º¤-¹ö¸ÎÉ¾-²½-Á­-¡ 1 £ö­ Áì½ ¸ò§¾-¡¾­ 1 £ö­)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20737E" w:rsidRPr="00E46DE2" w:rsidRDefault="00D97E4D" w:rsidP="006A1AE9">
      <w:pPr>
        <w:numPr>
          <w:ilvl w:val="0"/>
          <w:numId w:val="4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ª¿-ÁÎÈ-¤®ñ­§</w:t>
      </w:r>
      <w:r w:rsidR="00A10556">
        <w:rPr>
          <w:rFonts w:ascii="Saysettha Lao" w:hAnsi="Saysettha Lao"/>
          <w:b/>
          <w:bCs/>
          <w:sz w:val="24"/>
          <w:szCs w:val="24"/>
          <w:lang w:val="pt-BR"/>
        </w:rPr>
        <w:t>ó-Œ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 xml:space="preserve">¡¾­-À¤ò­: </w:t>
      </w:r>
      <w:r w:rsidR="00A10556">
        <w:rPr>
          <w:rFonts w:ascii="Saysettha Lao" w:hAnsi="Saysettha Lao"/>
          <w:sz w:val="24"/>
          <w:szCs w:val="24"/>
          <w:lang w:val="pt-BR"/>
        </w:rPr>
        <w:t>ªÉº¤¡¾­ 2 £ö­, (¸È¾¤ 2</w:t>
      </w:r>
      <w:r w:rsidRPr="00E46DE2">
        <w:rPr>
          <w:rFonts w:ascii="Saysettha Lao" w:hAnsi="Saysettha Lao"/>
          <w:sz w:val="24"/>
          <w:szCs w:val="24"/>
          <w:lang w:val="pt-BR"/>
        </w:rPr>
        <w:t xml:space="preserve"> £ö­)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>.</w:t>
      </w:r>
    </w:p>
    <w:p w:rsidR="009B4B59" w:rsidRDefault="009B4B59" w:rsidP="00D97E4D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D97E4D" w:rsidRPr="00C6069D" w:rsidRDefault="00D97E4D" w:rsidP="00D97E4D">
      <w:pPr>
        <w:tabs>
          <w:tab w:val="left" w:pos="1560"/>
        </w:tabs>
        <w:ind w:left="1560" w:hanging="1560"/>
        <w:contextualSpacing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06: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¡¿­ö©-ª¿-ÁÎÈ-¤¤¾­- ª¾´Á®®-³º´ 0472/¦­¨</w:t>
      </w:r>
    </w:p>
    <w:p w:rsidR="00D97E4D" w:rsidRPr="00AA0F4E" w:rsidRDefault="00D97E4D" w:rsidP="00D97E4D">
      <w:pPr>
        <w:rPr>
          <w:lang w:val="pt-BR"/>
        </w:rPr>
      </w:pPr>
    </w:p>
    <w:p w:rsidR="00D97E4D" w:rsidRDefault="00D97E4D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D97E4D" w:rsidRPr="00AA0F4E" w:rsidRDefault="00584FF7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 w:rsidRPr="00584FF7">
        <w:rPr>
          <w:b/>
          <w:bCs/>
          <w:noProof/>
          <w:sz w:val="24"/>
          <w:szCs w:val="24"/>
          <w:lang w:bidi="th-TH"/>
        </w:rPr>
        <w:pict>
          <v:roundrect id="_x0000_s1052" style="position:absolute;left:0;text-align:left;margin-left:410.45pt;margin-top:2.55pt;width:71.15pt;height:26.85pt;z-index:251670016" arcsize="10923f">
            <v:textbox style="mso-next-textbox:#_x0000_s1052">
              <w:txbxContent>
                <w:p w:rsidR="00ED1C70" w:rsidRPr="001B7767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1</w:t>
                  </w:r>
                </w:p>
              </w:txbxContent>
            </v:textbox>
          </v:roundrect>
        </w:pic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ªö¸µÈ¾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¤: Á®®³º´¡¿­ö©ª¿ÁÎÈ¤¤¾­¢º¤</w: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²½Á­¡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®ðìò¹¾­</w:t>
      </w:r>
    </w:p>
    <w:p w:rsidR="00D97E4D" w:rsidRPr="00AA0F4E" w:rsidRDefault="00D97E4D" w:rsidP="00D97E4D">
      <w:pPr>
        <w:jc w:val="center"/>
        <w:rPr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6A1AE9">
      <w:pPr>
        <w:numPr>
          <w:ilvl w:val="0"/>
          <w:numId w:val="1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1"/>
          <w:numId w:val="12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A1AE9">
      <w:pPr>
        <w:numPr>
          <w:ilvl w:val="1"/>
          <w:numId w:val="12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 , ¦ø­±ô¡-ºö®»ö´-ìñ©«½¡º­ ¦¸¯±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6A1AE9">
      <w:pPr>
        <w:numPr>
          <w:ilvl w:val="0"/>
          <w:numId w:val="1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¹ö¸ÎÉ¾²½-Á­-¡ 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2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4</w:t>
      </w: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6A1AE9">
      <w:pPr>
        <w:numPr>
          <w:ilvl w:val="0"/>
          <w:numId w:val="8"/>
        </w:numPr>
        <w:tabs>
          <w:tab w:val="left" w:pos="540"/>
          <w:tab w:val="left" w:pos="720"/>
          <w:tab w:val="left" w:pos="990"/>
          <w:tab w:val="left" w:pos="198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£½­½-¦ø­ Áì½ £½­½-¦½-«¾-®ñ­.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-®ö©-®¾©-ªí­-ªð </w:t>
      </w:r>
    </w:p>
    <w:p w:rsidR="00D97E4D" w:rsidRPr="00AA0F4E" w:rsidRDefault="00D97E4D" w:rsidP="006A1AE9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§È¸¨£½­½¦ø­ Áì½ £½­½-¦½-«¾-®ñ­Ã­¡¾­§óš­¿-, ­¿²¾-¡¾­-£í­£¸É¾ -Áì½ ¡¾­-À£ˆº­-Ä¹¸-¥ñ©ª˜¤¯½ªò®ñ©-¸¼¡¤¾­     ²¾¨-Ã­²½-Á­-¡;</w:t>
      </w:r>
    </w:p>
    <w:p w:rsidR="00D97E4D" w:rsidRPr="00AA0F4E" w:rsidRDefault="00D97E4D" w:rsidP="006A1AE9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¥ñ©ª˜¤Œ²½­ñ¡¤¾­.</w:t>
      </w:r>
    </w:p>
    <w:p w:rsidR="00D97E4D" w:rsidRPr="00AA0F4E" w:rsidRDefault="00D97E4D" w:rsidP="00D97E4D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6A1AE9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lastRenderedPageBreak/>
        <w:t>£í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­£É¸¾, À§ˆº´§õ´, ¥ñ©ª˜¤°ñ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­¢½¹¨¾¨Á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­¸ê¾¤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­½Â¨®¾¨, ´½ªò£¿¦„¤, ¡ö©Ï¾¨ Áì½ ì½®¼®¡¾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­ºº¡À¯ñ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­¨÷©ê½¦¾©, Á°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, Á°­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Áì½ Â£¤¡¾­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ì½º¼© Ã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­ÁªÈì½Äì¨½;</w:t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§š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 xml:space="preserve">­¿, 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­¿²¾ê¾¤©É¾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À´õº¤ŒÁ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­¸£ò© ¢º¤²½­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ñ¡¤¾­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Œìñ©«½¡º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­ê†µøÈ²¾¨ÃªÉ£¸¾´»ñ®°ò© §º®¢º¤ªö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£í­£¸É¾,  ¢›­Á°­²ñ©ê½­¾ -Áì½ ¨ö¡ì½©ñ®Ã¹Éìñ©«½¡º­²¾¨Ã­¦ø­ êñ¤Äì¨½¦˜­ Áì½ Äì¨½¨¾¸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 Áì½ ¢›­Á°­£¸¾´ªÉº¤¡¾­ìñ©«½¡º­²¾¨Ã­¦ø­ ®ö­²œ­«¾­¡¾­¸òÀ£¾½ ª¿ÁÎÈ¤¤¾­ Áì½ À²ˆº¦½ÀÎó ¢˜­Àêò¤²ò¥¾ì½­¾ªö¡ìö¤Ã­ÁªÈì½¯ó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£í­£¸É¾ -Áì½ ­¿-¦½-ÀÎó-¢˜­-Àêò¤-²ò¥¾ì½­¾-¡È¼¸-¡ñ®-¡¾­£ñ©-Àìõº¡ Áì½ »ñ®®ñ­¥÷ìñ©«½¡º­ÃÏÈ Ã­ÁªÈì½¯ó;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ì¾¨¤¾­¡¾­¯½ªò®ñ©¹­É¾ê†¢º¤ªö­ªÒ-£½­¦ø­ Áì½ ¦½-«¾-®ñ­ 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¯½ªò®ñ©¸¼¡¤¾­ºˆ­Åª¾´¡¾­´º®¹´¾¨¢º¤¢˜­-Àêò¤.</w:t>
      </w:r>
    </w:p>
    <w:p w:rsidR="00D97E4D" w:rsidRPr="00AA0F4E" w:rsidRDefault="00D97E4D" w:rsidP="00D97E4D">
      <w:pPr>
        <w:tabs>
          <w:tab w:val="left" w:pos="1276"/>
        </w:tabs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A1AE9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- Áì½ êÉº¤-«…­ Áì½ »ñ®°ò©-§º®¸¼¡¤¾­-ºˆ­Å ª¾´-¡¾­-´º®-Ï¾¨-¢º¤-£½­½¦ø­ Áì½ ¢˜­Àêò¤.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A1AE9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 xml:space="preserve">   </w:t>
      </w:r>
      <w:r w:rsidRPr="00AA0F4E">
        <w:rPr>
          <w:rFonts w:ascii="Saysettha Lao" w:hAnsi="Saysettha Lao"/>
          <w:sz w:val="24"/>
          <w:szCs w:val="24"/>
          <w:lang w:val="pt-BR"/>
        </w:rPr>
        <w:t>²ö¸²ñ­-¡ñ®-®ñ­©¾-²½-Á­-¡, ¦ø­, ¦½-«¾-®ñ­, ¹Éº¤¡¾­- -Áì½ ®ñ­©¾-¡ö´ ²¾¨-Ã­¡½§¸¤ Áì½ ²¾¡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¦È¸­-¡È¼¸¢Éº¤.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A1AE9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9B4B59" w:rsidRDefault="00D97E4D" w:rsidP="006A1AE9">
      <w:pPr>
        <w:numPr>
          <w:ilvl w:val="0"/>
          <w:numId w:val="9"/>
        </w:numPr>
        <w:tabs>
          <w:tab w:val="left" w:pos="720"/>
        </w:tabs>
        <w:ind w:left="720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Ã¹É-£¿-Á­½­¿- -Áì½ £¿-£ò©-£¿-À¹ñ­ ªÒ-®ñ­©¾-²½-Á­-¡ ²¾¨-Ã­-¦ø­ ¡È¼¸-¡ñ®-¸¼¡-¤¾­¥ñ©ª˜¤Œ²½­ñ¡¤¾­ Áì½ -¸¼¡-¤¾­²¾¨-Ã­²½-Á­-¡;</w:t>
      </w:r>
    </w:p>
    <w:p w:rsidR="00D97E4D" w:rsidRPr="009B4B59" w:rsidRDefault="00D97E4D" w:rsidP="006A1AE9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¦½-ÀÎó-®ñ­¹¾-ªÈ¾¤Å-²Éº´-êñ</w:t>
      </w:r>
      <w:r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¤-¸òêó-Á¡É-Ä¢¸¼-¡¤¾­</w:t>
      </w:r>
      <w:r w:rsidR="009B4B59"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-¡</w:t>
      </w:r>
      <w:r w:rsidR="009B4B59">
        <w:rPr>
          <w:rFonts w:ascii="Saysettha Lao" w:hAnsi="Saysettha Lao"/>
          <w:spacing w:val="-4"/>
          <w:sz w:val="24"/>
          <w:szCs w:val="24"/>
          <w:lang w:val="pt-BR"/>
        </w:rPr>
        <w:t>È¼¸-¡ñ®£¸¾´-»ñ®°ò©§º®-¢º¤-ªö­</w:t>
      </w:r>
      <w:r w:rsidRPr="009B4B59">
        <w:rPr>
          <w:rFonts w:ascii="Saysettha Lao" w:hAnsi="Saysettha Lao"/>
          <w:spacing w:val="-4"/>
          <w:sz w:val="24"/>
          <w:szCs w:val="24"/>
          <w:lang w:val="pt-BR"/>
        </w:rPr>
        <w:t xml:space="preserve">ªÒ£½­½-¦ø­ Áì½ ¢˜­-Àêò¤; </w:t>
      </w:r>
    </w:p>
    <w:p w:rsidR="00D97E4D" w:rsidRPr="009B4B59" w:rsidRDefault="00D97E4D" w:rsidP="006A1AE9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9B4B59" w:rsidRDefault="00D97E4D" w:rsidP="006A1AE9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6A1AE9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-²ñ©ê½­¾-§ñ®²½¨¾¡º­-´½­÷© ¹ìõ ¥ñ©ª˜¤Œ²½­ñ¡¤¾­ ¹ìõ ìñ©«½¦¾© ¹ìõ ®ðìò¹¾­-ê÷ì½-¡ò© ¹ìõ </w:t>
      </w:r>
      <w:r w:rsidRPr="00066235">
        <w:rPr>
          <w:rFonts w:ascii="Saysettha Lao" w:hAnsi="Saysettha Lao"/>
          <w:color w:val="FF0000"/>
          <w:sz w:val="24"/>
          <w:szCs w:val="24"/>
          <w:lang w:val="pt-BR"/>
        </w:rPr>
        <w:t>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A1AE9">
      <w:pPr>
        <w:numPr>
          <w:ilvl w:val="0"/>
          <w:numId w:val="10"/>
        </w:numPr>
        <w:tabs>
          <w:tab w:val="left" w:pos="630"/>
        </w:tabs>
        <w:ind w:left="63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´óêñ©¦½­½Íñ¡Ï˜­¡¾­À´õº¤ -Áì½ »øÉ¥ñ¡¥¿Á­¡´ò©Œ¦ñ©ªø¥½Á¥É¤;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´óì½-®¼®-¸ò-Ä­-¦ø¤ Áì½  »ñ¡-¦¾-£¸¾´-ìñ®--Ä©É©ó;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´ó¯½¹¸ñ©ªí­-¡¿-À­ó-©Œ¡¾­-À£ˆº­-Ä¹¸-ê†-©ó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´ó-£÷­-­½-ê¿ Áì½ ´ó£¸¾´¨÷ªòê¿;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®ÒÀ¹ñ­Á¡È°ö-­¯½-Â¹¨-©ºñ­-®Ò-§º®-ê¿ ¢º¤ªö­;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®Ò¦¸¨Ã§É«¾­½ª¿ÁÎÈ¤, ®ÒÂì®´¾¡Âì²¾ Áì½ ®Ò¦Óì¾©®ñ¤¹ì¸¤;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ªÉ¾­ Áì½ ¦½¡ñ©¡˜­¯½¡ö©¡¾­¹¨ÓêÓªÈ¾¤ÅÃ­¡¾­¥ñ©ª˜¤ Áì½ ¦ñ¤£ö´;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À£ö¾ìö® -Áì½ ¯½ªò®ñ©ª¾´ì½®¼®¡ö©Ï¾¨µÈ¾¤À¢˜´¤¸©;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»øÉ¥ñ¡-¯½ªò®ñ©Á­¸ê¾¤, ´½ªò, £¿-¦„¤¢º¤²ñ¡, ­½Â¨®¾¨, ì½®¼®¡ö©Ï¾¨¢º¤ìñ©,  Á°­-²ñ©-ê½-­À¦«½-¡ò©Œ-¦ñ¤-£ö´ -ê†-¡È¼¸-¢Éº¤À«ò¤-ÎÉ¾-ê†- -Áì½- £¸¾´-»ñ®°ò©-§º®-¢º¤-ªö­-Ä©ÉÀ¯ñ­µÈ¾¤©ó;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¯ö¡¯Éº¤Á­¸ê¾¤, Á°­­½Â¨®¾¨¢º¤²ñ¡Œìñ©«½®¾­;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Default="00D97E4D" w:rsidP="006A1AE9">
      <w:pPr>
        <w:numPr>
          <w:ilvl w:val="0"/>
          <w:numId w:val="15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20737E" w:rsidRPr="00AA0F4E" w:rsidRDefault="0020737E" w:rsidP="0020737E">
      <w:pPr>
        <w:tabs>
          <w:tab w:val="left" w:pos="810"/>
        </w:tabs>
        <w:ind w:left="810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0"/>
        </w:numPr>
        <w:tabs>
          <w:tab w:val="left" w:pos="630"/>
        </w:tabs>
        <w:ind w:left="630" w:hanging="450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 xml:space="preserve">¡¿ÁÎÉ­Á­¸ê¾¤­½Â¨®¾¨, ´½ªò, £¿-¦„¤¢º¤²ñ¡, ì½®¼®¡ö©Ï¾¨Œ­½Â¨®¾¨ªÈ¾¤Å ¢º¤ìñ©; 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´ó£¸¾´¦¾´¾©Ã­¡¾­¯½¡º®£¿À¹ñ­À¢í¾Ã¦È¡¾­¯ñ®¯÷¤®øì½­½Á­¸ê¾¤­½Â¨®¾¨ Áì½ ì½®¼®¡ö©Ï¾¨ ªÈ¾¤Å;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¦¾´¾©£í­-£¸É¾¢ó©-¢¼­, -¦ñ¤-ì¸´, ¸ò-Ä¥-Ä¥É-Á¨¡-®ñ­-¹¾-µÈ¾¤²¾-¸½-¸ò-Ä¦, ì½º¼© Áì½ ì¾¨-¤¾­«õ¡ª¾´-£¸¾´-¥ò¤ Áì½ êñ­¦½²¾®¡¾­;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´ó-ì½©ñ®¸ò-§¾-¦½-À²¾½ê†¦ö´£øÈ¡ñ®ª¿ÁÎú¤¤¾­ê†-ªö­-»ñ®°ò©§º®;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´ó-£¸¾´-¦½-©÷É¤-Ä¸, ¡É¾-¦½-ÀÎó-£¸¾´-£ò©-£¸¾´-À¹ñ­ -À²ˆº-Ã¹É¢˜­-Àêò¤-ªö¡-ìö¤µÈ¾¤-«õ¡-ªÉº¤ Áì½ §ñ©-À¥­;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Ä©É°È¾­¡¾­¡Ò¦É¾¤ ¹ìõ ®¿ì÷¤êò©¦½©ó¡¾­À´õº¤ Áì½ ¡¾­¯ö¡£º¤ª¾´¹ìñ¡¦ø© §˜­ªí­¢›­Ä¯;</w:t>
      </w:r>
    </w:p>
    <w:p w:rsidR="00D97E4D" w:rsidRPr="0020737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lastRenderedPageBreak/>
        <w:t>´ó-£¸¾´-»øÉ- Áì½ -¦¾-´¾©-­¿-Ã§É£º´²ò¸-Àªó -Ä´-Â£-§º® ºº®³ò©¦Ì (Microsolf Office) ì½©ñ®-¡¾¤¢›­-Ä¯;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»øÉ-²¾-¦¾-ªÈ</w:t>
      </w:r>
      <w:r w:rsidRPr="00AA0F4E">
        <w:rPr>
          <w:rFonts w:ascii="Saysettha Lao" w:hAnsi="Saysettha Lao"/>
          <w:sz w:val="24"/>
          <w:szCs w:val="24"/>
          <w:lang w:val="pt-BR"/>
        </w:rPr>
        <w:t>¾¤-¯½-Àê©-Ã©-Î‡¤- ê†-¥¿-À¯ñ­Ã­-ì½-©ñ®-¡¾¤-¢›­-Ä¯.1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0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À»ñ©¸¼¡´ó-Á°­¡¾­, ´ó-¡¾­-¯ô¡¦¾-¹¾ìõ, ªö¡ìö¤-À¯ñ­ÎøÈ£½­½ Áì½ »øÉÁ®È¤¤¾­Ã¹É¸ò§¾¡¾­ Ã­£¸¾´»ñ® °ò©§º®¢º¤ªö­;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´ó-´½-­÷©-¦¿-²ñ­-©ó;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 µÈ¾¤-ìÈº¤-§Èº¤ -Áì½ ¡ö´¡¼¸;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 -Áì½ -Ä©É-»ñ®-£¸¾´-À§ˆº-«õ-»ñ¡-Á²¤-¥¾¡-´½¹¾§ö­.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4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---</w:t>
      </w:r>
      <w:r w:rsidRPr="00AA0F4E">
        <w:rPr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À£ó¨-©¿-ìö¤-ª¿-ÁÎÈ¤®ðìò¹¾­-¯½-À²© 5 ´¾-ÁìÉ¸-µÈ¾¤-ÎÉº¨ 4 ¯ó.</w:t>
      </w:r>
    </w:p>
    <w:p w:rsidR="00D97E4D" w:rsidRPr="005004FF" w:rsidRDefault="00D97E4D" w:rsidP="00D97E4D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6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6A1AE9">
      <w:pPr>
        <w:numPr>
          <w:ilvl w:val="0"/>
          <w:numId w:val="1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¦ó-Â¹ -Ä§-¨½-¥ñ¡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="0020737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¹ö¸ÎÉ¾¦½«¾®ñ­£í­£É¸¾¸òê½¨¾¦¾©¡¾­¯ö¡£º¤</w:t>
      </w:r>
      <w:r w:rsidR="0020737E">
        <w:rPr>
          <w:rFonts w:ascii="Saysettha Lao" w:hAnsi="Saysettha Lao"/>
          <w:sz w:val="24"/>
          <w:szCs w:val="24"/>
          <w:lang w:val="pt-BR"/>
        </w:rPr>
        <w:t>Áì½ ±ô¡ºö®»ö´-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="00FC66B4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20737E" w:rsidRPr="00AA0F4E" w:rsidRDefault="0020737E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cs/>
          <w:lang w:val="pt-BR" w:bidi="th-TH"/>
        </w:rPr>
      </w:pPr>
    </w:p>
    <w:p w:rsidR="00D97E4D" w:rsidRPr="00AA0F4E" w:rsidRDefault="00584FF7" w:rsidP="00D97E4D">
      <w:pPr>
        <w:jc w:val="center"/>
        <w:rPr>
          <w:sz w:val="24"/>
          <w:szCs w:val="24"/>
          <w:lang w:val="pt-BR"/>
        </w:rPr>
      </w:pPr>
      <w:r w:rsidRPr="00584FF7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3" style="position:absolute;left:0;text-align:left;margin-left:409.2pt;margin-top:.9pt;width:71.15pt;height:28.35pt;z-index:251671040" arcsize="10923f">
            <v:textbox style="mso-next-textbox:#_x0000_s1053">
              <w:txbxContent>
                <w:p w:rsidR="00ED1C70" w:rsidRPr="00AE33A3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2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lastRenderedPageBreak/>
        <w:t xml:space="preserve">¡.  ì½®÷ê†-ª˜¤¢º¤-ª¿-ÁÎÈ¤¤¾­  </w:t>
      </w:r>
    </w:p>
    <w:p w:rsidR="00D97E4D" w:rsidRPr="00AA0F4E" w:rsidRDefault="00D97E4D" w:rsidP="006A1AE9">
      <w:pPr>
        <w:numPr>
          <w:ilvl w:val="0"/>
          <w:numId w:val="18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1"/>
          <w:numId w:val="18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A1AE9">
      <w:pPr>
        <w:numPr>
          <w:ilvl w:val="1"/>
          <w:numId w:val="18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6A1AE9">
      <w:pPr>
        <w:numPr>
          <w:ilvl w:val="0"/>
          <w:numId w:val="1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»º¤¹ö¸ÎÉ¾²½-Á­-¡</w:t>
      </w: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 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8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5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6A1AE9">
      <w:pPr>
        <w:numPr>
          <w:ilvl w:val="0"/>
          <w:numId w:val="19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¹ö¸Îû¾-²½Á­¡ 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19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D97E4D" w:rsidRPr="00AA0F4E" w:rsidRDefault="00D97E4D" w:rsidP="006A1AE9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§È¸¨¹ö¸Îû¾-²½Á­¡ Áì½ £½­½¦ø­ Ã­¡¾­§óš­¿-, ­¿²¾-¡¾­-£í­£¸É¾ -Áì½ ¡¾­-À£ˆº­-Ä¹¸-¥ñ©ª˜¤¯½ªò®ñ©-¸¼¡¤¾­   ²¾¨-Ã­²½-Á­-¡;</w:t>
      </w:r>
    </w:p>
    <w:p w:rsidR="00D97E4D" w:rsidRPr="00AA0F4E" w:rsidRDefault="00D97E4D" w:rsidP="006A1AE9">
      <w:pPr>
        <w:numPr>
          <w:ilvl w:val="0"/>
          <w:numId w:val="5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£÷É´£º¤Œ®ðìò¹¾­ Áì½ ®ñ­§óŒ¡¾­À¤ò­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6A1AE9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£í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­£É¸¾, À§ˆº´§õ´, ¥ñ©ª˜¤°ñ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­¢½¹¨¾¨Á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­¸ê¾¤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­½Â¨®¾¨, ´½ªò£¿¦„¤, ¡ö©Ï¾¨ Áì½ ì½®¼®¡¾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­ºº¡À¯ñ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­¨÷©ê½¦¾©, Á°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, Á°­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 Áì½ Â£¤¡¾­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ì½º¼© Ã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­ÁªÈì½Äì¨½;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 xml:space="preserve">­¿,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­¿²¾ê¾¤©É¾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À´õº¤ŒÁ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­¸£ò© ¢º¤²½­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ñ¡¤¾­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Œìñ©«½¡º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­ê†µøÈ²¾¨ÃªÉ£¸¾´»ñ®°ò©</w:t>
      </w:r>
      <w:r>
        <w:rPr>
          <w:rFonts w:ascii="Saysettha Lao" w:hAnsi="Saysettha Lao"/>
          <w:color w:val="000000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§º®¢º¤ªö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ª¾´ì½®¼®¡¾­;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ì¾¨¤¾­¡¾­¯½ªò®ñ©¹­É¾ê†¢º¤ªö­ªÒ-¹ö¸ÎÉ¾-²½-Á­-¡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¯½ªò®ñ©¸¼¡¤¾­ºˆ­Åª¾´¡¾­´º®¹´¾¨¢º¤¹ö¸ÎÉ¾²½-Á­-¡ -Áì½ ¢˜­-Àêò¤.</w:t>
      </w:r>
    </w:p>
    <w:p w:rsidR="00D97E4D" w:rsidRPr="005004FF" w:rsidRDefault="00D97E4D" w:rsidP="00D97E4D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D97E4D" w:rsidRPr="00AA0F4E" w:rsidRDefault="00D97E4D" w:rsidP="006A1AE9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Áì½ êÉº¤-«…­ Áì½ »ñ®°ò©-§º®¸¼¡¤¾­-ºˆ­Å ª¾´-¡¾­-´º®-Ï¾¨-¢º¤-¹ö¸Îû¾²½Á­¡ Áì½ ¢˜­Àêò¤.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6A1AE9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6A1AE9">
      <w:pPr>
        <w:numPr>
          <w:ilvl w:val="0"/>
          <w:numId w:val="20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D97E4D" w:rsidRPr="00AA0F4E" w:rsidRDefault="00D97E4D" w:rsidP="006A1AE9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  <w:lang w:val="pt-BR"/>
        </w:rPr>
        <w:t>ªÒ-®ñ­©¾-²½-Á­-¡²¾¨-Ã­-¦ø­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 ¡È¼¸-¡ñ®-¸¼¡-¤¾­£÷É´£º¤-Œ®ðìò¹¾­ Áì½ ®ñ­§óŒ¡¾­À¤ò­ Áì½ -¸¼¡-¤¾­²¾¨-Ã­²½-Á­-¡;</w:t>
      </w:r>
    </w:p>
    <w:p w:rsidR="00D97E4D" w:rsidRPr="00AA0F4E" w:rsidRDefault="00D97E4D" w:rsidP="006A1AE9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¦½-ÀÎó-®ñ­¹¾-ªÈ¾¤Å-²Éº´-êñ¤-¸òêó-Á¡É-Ä¢¸¼-¡¤¾­-¡È¼¸-¡ñ®£¸¾´-»ñ®°ò©§º®-¢º¤-ªö­ ªÒ¹ö¸Îû¾²½Á­¡ Áì½ ¢˜­Àêò¤; </w:t>
      </w:r>
    </w:p>
    <w:p w:rsidR="00D97E4D" w:rsidRPr="00AA0F4E" w:rsidRDefault="00D97E4D" w:rsidP="006A1AE9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AA0F4E" w:rsidRDefault="00D97E4D" w:rsidP="006A1AE9">
      <w:pPr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Default="00D97E4D" w:rsidP="006A1AE9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6A1AE9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5004FF">
        <w:rPr>
          <w:rFonts w:ascii="Saysettha Lao" w:hAnsi="Saysettha Lao"/>
          <w:sz w:val="24"/>
          <w:szCs w:val="24"/>
          <w:lang w:val="pt-BR"/>
        </w:rPr>
        <w:t>: ®ðìò¹¾­-ê÷ì½-¡ò© ¹ìõ ®ñ­§ó-Œ¡¾­-À¤ò­ ¹ìõ À¦©«½¦¾© Íõ 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8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A1AE9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´óÍñ¡Ï˜­¡¾­À´õº¤ -Áì½ »øÉ¥ñ¡¥¿Á­¡´ò©Œ¦ñ©ªø;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´óì½-®¼®-¸ò-Ä­-Œ»ñ¡-¦¾-£¸¾´-ìñ®--Ä©É©ó;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´ó¯½¹¸ñ©ªí­¡¿-À­ó-©Œ¡¾­-À£ˆº­-Ä¹¸-ê†-©ó Áì½ ¥½Á¥É¤, ´ó-Á®®Á°­¡¾­-©¿ìö¤-§ó¸ò©¯º©Ã¦</w:t>
      </w:r>
      <w:r>
        <w:rPr>
          <w:rFonts w:ascii="Saysettha Lao" w:hAnsi="Saysettha Lao"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¢¾¸¦½º¾©;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´ó-£÷­­½-ê¿ Áì½ ´ó£¸¾´¨÷ªòê¿;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®ÒÀ¹ñ­Á¡È°ö-­¯½-Â¹¨-©ºñ­-®Ò-§º®-ê¿¢º¤ªö­;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®Ò¦¸¨Ã§É«¾­½ª¿ÁÎÈ¤, ®ÒÂì®´¾¡Âì²¾ Áì½ ®Ò¦Óì¾©®ñ¤¹ì¸¤;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ªÉ¾­ Áì½ ¦½¡ñ©¡˜­¯½¡ö©¡¾­¹¨ÓêÓªÈ¾¤ÅÃ­¡¾­¥ñ©ª˜¤ Áì½ ¦ñ¤£ö´;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À£ö¾ìö® -Áì½ ¯½ªò®ñ©ª¾´ì½®¼®¡ö©Ï¾¨;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¯ö¡-¯Éº¤ -Áì½ ¯½ªò®ñ©Á­¸ê¾¤, ´½-ªò-, £¿-¦„¤-¢º¤-²ñ¡, ­½Â¨®¾¨, ì½®¼®¡ö©Ï¾¨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¢º¤ìñ©, Á°­-²ñ©-ê½-­¾ À¦©-«½-¡ò©Œ-¦ñ¤-£ö´ -ê†-¡È¼¸-¢Éº¤À«ò¤-ÎÉ¾-ê†- -Áì½- £¸¾´-»ñ®°ò©-§º®</w:t>
      </w:r>
      <w:r w:rsidRPr="00AA0F4E">
        <w:rPr>
          <w:rFonts w:ascii="Saysettha Lao" w:hAnsi="Saysettha Lao"/>
          <w:sz w:val="24"/>
          <w:szCs w:val="24"/>
          <w:lang w:val="pt-BR"/>
        </w:rPr>
        <w:t>¢º¤-ªö­ -Ä©ÉÀ¯ñ­µÈ¾¤©ó;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>»øÉ¥ñ¡¥ñ©ª˜¤¯½ªò®ñ©Á­¸ê¾¤¡¾­ªÈ¾¤¯½Àê© ¢º¤²ñ¡Œìñ©«½®¾­ µÈ¾¤«õ¡ªÉº¤.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D97E4D" w:rsidRPr="00AA0F4E" w:rsidRDefault="00D97E4D" w:rsidP="006A1AE9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´ó-£¸¾´-»ñ®-»øÉ -Áì½ -À§ˆº´-§‡´Á­¸ê¾¤­½Â¨®¾¨, ´½ªò, £¿-¦„¤¢º¤²ñ¡, ì½®¼®¡ö©Ï¾¨ Áì½ ­½Â¨®¾¨ ªÈ¾¤Å¢º¤ìñ©; 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´ó£¸¾´¦¾´¾©Ã­¡¾­¯½¡º®£¿À¹ñ­ À¢í¾Ã¦È¡¾­¯ñ®¯÷¤®øì½­½Á­¸ê¾¤­½Â¨®¾¨ Áì½ ì½®¼®¡ö©Ï¾¨ ªÈ¾¤Å-;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¦¾-´¾©¦ñ¤-ì¸´, ¸òÄ¥-ŒÄ¥É-Á¨-¡-®ñ­-¹¾µÈ¾¤-²¾-¸½-¸ò-Ä¦, ¦½ÍÐ®Œì¾¨-¤¾­-«õ¡-ªÉº¤-ª¾´-£¸¾´-¥ò¤Œêñ­-¦½²¾®-¡¾­;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´ó-ì½-©ñ®-£¸¾´-»øÉ©É¾­-¸ò§¾-¡¾­-ê†¡È¼¸¢Éº¤µÈ¾¤¡¸É¾¤-¢¸¾¤ Áì½ ´ó-£¸¾´-¦¾-´¾©-¡¿-Ä©É-¢Ó-´ø­-¢È¾¸-¦¾­êñ­-À¸-ì¾;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¡É¾¦½ÀÎó¢Ó£ò©À¹ñ­µÈ¾¤-¦ö´-À¹©-¦ö´-°ö­, ¦û¾¤¦ñ­ ªÒ¢˜­-Àêò¤, ´ó-£¸¾´-»ñ®°ò©§º®ªÒ-¸¼¡-¤¾­-ê†-Ä©É-»ñ®-´º®-Ï¾¨;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ªÉº¤Ä©É-°È¾­-¡¾­-»Ô-»¼­ Íõ ®¿ì÷¤¨ö¡-ì½-©ñ®¡È¼¸-¡ñ®êò©-¦½-©ó¡¾-­-À´õº¤- -Áì½ ¡¾­-¯ö¡£º¤ ª¾´-£¸¾´-ÀÏ¾½-¦ö´;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´ó-£¸¾´-»øÉ- Áì½ -¦¾-´¾©-­¿-Ã§É£º´²ò¸-Àªó (Microsolf Office) ì½©ñ®-¡¾¤¢›­-Ä¯;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jc w:val="both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6A1AE9">
      <w:pPr>
        <w:numPr>
          <w:ilvl w:val="0"/>
          <w:numId w:val="29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À»ñ©¸¼¡´ó-Á°­¡¾­, ´ó-¡¾­-¯ô¡-¦¾-¹¾ìõ Áì½ »øÉÁ®È¤¤¾­Ã¹É¸ò§¾¡¾­Ã­£¸¾´»ñ®°ò©§º®</w:t>
      </w:r>
      <w:r>
        <w:rPr>
          <w:rFonts w:ascii="Saysettha Lao" w:hAnsi="Saysettha Lao"/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¢º¤ªö­;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-´ó-´½-­÷©-¦¿-²ñ­-©ó;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 -À¯ñ­-µÈ¾¤-©ó;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´ó-êñ©¦½­½-´½¹¾§ö­-µÈ¾¤-«õ¡ªÉº¤.</w:t>
      </w:r>
    </w:p>
    <w:p w:rsidR="00D97E4D" w:rsidRPr="005004FF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9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8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>À£ó¨©¿ìö¤-ª¿-ÁÎÈ-¤®ðìò¹¾­-¯½-À²© 6 ´¾-ÁìÉ¸-µÈ¾¤ÎÉº¨ -3 ¯ó ¹ìõ -À¯ñ­-²½­ñ¡¤¾­-¸ò§¾-¡¾­- -ê†»ñ®°ò©§º®-¸¼¡-¤¾­-ê†-¡È¼¸¢Éº¤-Â©¨-¡ö¤´¾-ÁìÉ¸- µÈ¾¤-ÎÉº¨ 5 ¯ó.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6A1AE9">
      <w:pPr>
        <w:numPr>
          <w:ilvl w:val="0"/>
          <w:numId w:val="3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¦ó-Â¹ -Ä§-¨½-¥ñ¡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30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584FF7" w:rsidP="00D97E4D">
      <w:pPr>
        <w:jc w:val="center"/>
        <w:rPr>
          <w:sz w:val="24"/>
          <w:szCs w:val="24"/>
          <w:lang w:val="pt-BR"/>
        </w:rPr>
      </w:pPr>
      <w:r w:rsidRPr="00584FF7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4" style="position:absolute;left:0;text-align:left;margin-left:410.05pt;margin-top:.35pt;width:71.15pt;height:26pt;z-index:251672064" arcsize="10923f">
            <v:textbox style="mso-next-textbox:#_x0000_s1054">
              <w:txbxContent>
                <w:p w:rsidR="00ED1C70" w:rsidRPr="001B7767" w:rsidRDefault="00ED1C70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FB3839">
                    <w:rPr>
                      <w:rFonts w:ascii="Saysettha Lao" w:hAnsi="Saysettha Lao" w:cs="DokChampa"/>
                      <w:b/>
                      <w:bCs/>
                    </w:rPr>
                    <w:t>Á®®³º´ 3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>
            <wp:extent cx="1118870" cy="885190"/>
            <wp:effectExtent l="1905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6A1AE9">
      <w:pPr>
        <w:numPr>
          <w:ilvl w:val="0"/>
          <w:numId w:val="31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1"/>
          <w:numId w:val="31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6A1AE9">
      <w:pPr>
        <w:numPr>
          <w:ilvl w:val="1"/>
          <w:numId w:val="31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Default="00D97E4D" w:rsidP="006A1AE9">
      <w:pPr>
        <w:numPr>
          <w:ilvl w:val="0"/>
          <w:numId w:val="3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¸ò§¾-¡¾­ ¥ñ©ª˜¤Œ²½­ñ¡¤¾­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31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1170"/>
        </w:tabs>
        <w:ind w:left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6A1AE9">
      <w:pPr>
        <w:numPr>
          <w:ilvl w:val="0"/>
          <w:numId w:val="21"/>
        </w:numPr>
        <w:tabs>
          <w:tab w:val="left" w:pos="540"/>
          <w:tab w:val="left" w:pos="720"/>
          <w:tab w:val="left" w:pos="990"/>
          <w:tab w:val="left" w:pos="1980"/>
        </w:tabs>
        <w:ind w:left="616"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£½­½²½-Á­-¡ -Áì½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872" w:hanging="33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6A1AE9">
      <w:pPr>
        <w:numPr>
          <w:ilvl w:val="0"/>
          <w:numId w:val="21"/>
        </w:numPr>
        <w:tabs>
          <w:tab w:val="left" w:pos="567"/>
          <w:tab w:val="left" w:pos="990"/>
        </w:tabs>
        <w:ind w:left="616" w:hanging="332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-®ö©-®¾©-ªí­-ªð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§È¸¨£½­½-²½Á­¡-£í­£¸É¾ -Áì½ ¥ñ©ª˜¤¯½ªò®ñ©-¸¼¡¤¾­²¾¨-Ã­²½-Á­-¡ -Áì½ »ñ®°ò©§º®¸¼¡-¤¾­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  <w:r w:rsidRPr="005004FF">
        <w:rPr>
          <w:rFonts w:ascii="Saysettha Lao" w:hAnsi="Saysettha Lao"/>
          <w:sz w:val="24"/>
          <w:szCs w:val="24"/>
          <w:lang w:val="pt-BR"/>
        </w:rPr>
        <w:t>¥ñ©ª˜¤Œ²½­ñ¡¤¾­</w:t>
      </w:r>
      <w:r w:rsidRPr="005004FF">
        <w:rPr>
          <w:rFonts w:ascii="Saysettha Lao" w:hAnsi="Saysettha Lao"/>
          <w:b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D97E4D" w:rsidRPr="00AA0F4E" w:rsidRDefault="00D97E4D" w:rsidP="006A1AE9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cs/>
          <w:lang w:val="pt-BR" w:bidi="th-TH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Cs/>
          <w:sz w:val="24"/>
          <w:szCs w:val="24"/>
          <w:lang w:val="pt-BR"/>
        </w:rPr>
        <w:t>£í­£É¸¾, À§ˆº´§õ´ Áì½ ¥ñ©ª˜¤¯½ªò®ñ©®ñ­©¾´½ªò, £¿¦„¤, ¡ö©Ï¾¨, ©¿ìñ©, ®ö©Á­½­¿ Áì½ ì½®¼®¡¾­ªÈ¾¤Å ê†¡È¼¸¢Éº¤¡ñ®¸ò§¾¦½À²¾½¢º¤ªö­ À²ˆºÀ»ñ©Ã¹É¡¾­¯½ªò®ñ©¸¼¡¤¾­´ó</w:t>
      </w:r>
      <w:r>
        <w:rPr>
          <w:rFonts w:ascii="Saysettha Lao" w:hAnsi="Saysettha Lao"/>
          <w:bCs/>
          <w:sz w:val="24"/>
          <w:szCs w:val="24"/>
          <w:lang w:val="pt-BR"/>
        </w:rPr>
        <w:t xml:space="preserve"> 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¯½¦ò©êò²¾® Áì½ ¯½¦ò©êò°ö­;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>À¡ñ®¡¿, ¦ñ¤ì¸´, £÷É´£º¤«¾­-¢Ó-´ø­ Áì½ ¦¿­¸­§ó¸½-¯½¹¸ñ©ìñ©«½¡º­-¢º¤¦ø­-Ã¹ûÀ¯ñ­ì½®ö®;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 w:cs="Times New Roman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-À²ˆº-­¿-¦½-ÀÎó-¢˜­-Àêò¤²ò¥¾ ì½­¾;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µÈ¾¤-À¯ñ­-¯ö¡¡½ªò.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¦½¹ìø®, ¦ñ¤ì¸´ Áì½ ì¾¨¤¾­¡¾­¯½ªò®ñ©¹­É¾ê†¢º¤ªö­ªÒ-£½­½²½-Á­-¡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¯½ªò®ñ©¸¼¡¤¾­ºˆ­Åª¾´¡¾­´º®¹´¾¨¢º¤£½­½²½-Á­-¡ -Áì½ ¢˜­-Àêò¤.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Cs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 µøÈºö¤¡¾­-¥ñ©ª˜¤-¢˜­¦ø­-¡¾¤ - Áì½  êÉº¤-«…­ Áì½ »ñ®°ò©-§º®¸¼¡¤¾­-ºˆ­Å ª¾´-¡¾­-´º®-Ï¾¨-¢º¤-£½­½²½Á­¡ Áì½ £½­½¦ø­.</w:t>
      </w:r>
    </w:p>
    <w:p w:rsidR="00D97E4D" w:rsidRPr="005004FF" w:rsidRDefault="00D97E4D" w:rsidP="00D97E4D">
      <w:pPr>
        <w:tabs>
          <w:tab w:val="left" w:pos="540"/>
        </w:tabs>
        <w:ind w:left="644"/>
        <w:rPr>
          <w:rFonts w:ascii="Saysettha Lao" w:hAnsi="Saysettha Lao"/>
          <w:b/>
          <w:sz w:val="6"/>
          <w:szCs w:val="6"/>
        </w:rPr>
      </w:pPr>
    </w:p>
    <w:p w:rsidR="00D97E4D" w:rsidRPr="00AA0F4E" w:rsidRDefault="00D97E4D" w:rsidP="006A1AE9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488"/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bidi="th-TH"/>
        </w:rPr>
        <w:t xml:space="preserve">     </w:t>
      </w:r>
      <w:r w:rsidRPr="00AA0F4E">
        <w:rPr>
          <w:rFonts w:ascii="Saysettha Lao" w:hAnsi="Saysettha Lao"/>
          <w:sz w:val="24"/>
          <w:szCs w:val="24"/>
          <w:cs/>
          <w:lang w:val="pt-BR" w:bidi="th-TH"/>
        </w:rPr>
        <w:tab/>
      </w:r>
      <w:r w:rsidRPr="00AA0F4E">
        <w:rPr>
          <w:rFonts w:ascii="Saysettha Lao" w:hAnsi="Saysettha Lao"/>
          <w:sz w:val="24"/>
          <w:szCs w:val="24"/>
          <w:lang w:bidi="th-TH"/>
        </w:rPr>
        <w:t xml:space="preserve">   </w:t>
      </w:r>
      <w:r w:rsidRPr="00AA0F4E">
        <w:rPr>
          <w:rFonts w:ascii="Saysettha Lao" w:hAnsi="Saysettha Lao"/>
          <w:sz w:val="24"/>
          <w:szCs w:val="24"/>
        </w:rPr>
        <w:t>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6A1AE9">
      <w:pPr>
        <w:numPr>
          <w:ilvl w:val="0"/>
          <w:numId w:val="22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AA0F4E" w:rsidRDefault="00D97E4D" w:rsidP="006A1AE9">
      <w:pPr>
        <w:numPr>
          <w:ilvl w:val="0"/>
          <w:numId w:val="23"/>
        </w:numPr>
        <w:tabs>
          <w:tab w:val="left" w:pos="851"/>
        </w:tabs>
        <w:ind w:left="851" w:hanging="284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</w:rPr>
        <w:t>ªÒ-®ñ­©¾-²½­ñ¡¤¾­-²¾¨-Ã­-²½-Á­-¡ -Áì½ -¦ø­</w:t>
      </w:r>
      <w:r w:rsidRPr="00AA0F4E">
        <w:rPr>
          <w:rFonts w:ascii="Saysettha Lao" w:hAnsi="Saysettha Lao"/>
          <w:spacing w:val="-6"/>
          <w:sz w:val="24"/>
          <w:szCs w:val="24"/>
        </w:rPr>
        <w:t xml:space="preserve"> ¡È¼¸-¡ñ®-¸¼¡-¤¾­-¥ñ©ª˜¤Œ²½­ñ¡¤¾­;</w:t>
      </w:r>
    </w:p>
    <w:p w:rsidR="00D97E4D" w:rsidRPr="00AA0F4E" w:rsidRDefault="00D97E4D" w:rsidP="006A1AE9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¦½-ÀÎó-®ñ­¹¾-ªÈ¾¤Å-²Éº´-êñ¤-¸òêó-Á¡É-Ä¢¸¼-¡¤¾­-¡È¼¸-¡ñ®£¸¾´-»ñ®°ò©§º®-¢º¤-ªö­ªÒ¢˜­-Àêò¤; </w:t>
      </w:r>
    </w:p>
    <w:p w:rsidR="00D97E4D" w:rsidRPr="00AA0F4E" w:rsidRDefault="00D97E4D" w:rsidP="006A1AE9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ªñ©¦ò­-®ñ­¹¾-¡È¼¸-¡ñ®-¸ò§¾-¦½-À²¾½--Ã­-¢º®-À¢©¦ò©»ñ®°ò©§º®¢º¤ªö­;</w:t>
      </w:r>
    </w:p>
    <w:p w:rsidR="00D97E4D" w:rsidRPr="00AA0F4E" w:rsidRDefault="00D97E4D" w:rsidP="006A1AE9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6A1AE9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>: ²ñ©ê½­¾-§ñ®²½¨¾¡º­-´½­÷© ¹ìõ ¥ñ©ª˜¤Œ²½­ñ¡¤¾­ ¹ìõ ìñ©«½¦¾© ¹ìõ ®ðìò¹¾­-ê÷ì½-¡ò© ¹ìõ ¸ò§¾-ºˆ­Å-ê†-Ã¡É-£¼¤..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4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A1AE9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´óÍñ¡Ï˜­¡¾­À´õº¤, ´ó-¦½-ªò-ªÒ-¡¾­-¥ñ©-ª˜¤, ´óì½-®¼®-¸ò-Ä­- Áì½  »ñ¡-¦¾-£¸¾´-ìñ®--;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´ó­ÕÃ¥»ñ¡º¾§ó®¢º¤ªö­ -Áì½ »ñ®Ã§É¯½§¾§ö­ -Áì½ ¯½-Àê©-§¾©;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´ó¯½¹¸ñ©ªí­-¡¿-À­ó©Œ¡¾­-À£ˆº­-Ä¹¸-ê†-©ó, ¥½Á¥É¤ -Áì½ ´ó-£÷­-¦ö´®ñ©©ó; 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®ÒÀ¹ñ­Á¡Èªö­, ®Ò¦¸¨Ã§É«¾­½ª¿ÁÎÈ¤, ®ÒÂì®´¾¡Âì²¾ Áì½ ®Ò¦Óì¾©®ñ¤¹ì¸¤;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 ªÉ¾­ Áì½ ¦½¡ñ©¡˜­¯½¡ö©¡¾­¹¨ÓêÓªÈ¾¤Å Ã­¡¾­¥ñ©ª˜¤ Áì½ ¦ñ¤£ö´;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lastRenderedPageBreak/>
        <w:t>À£ö¾ìö® -Áì½ ¯½ªò®ñ© ª¾´ì½®¼®¡ö©Ï¾¨;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´ó-£¸¾´-»ñ®°ò©§º®ªÒÎÉ¾ê†¸¼¡¤¾­ê†Ä©É»ñ®´º®Ï¾¨;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D97E4D" w:rsidRPr="00AA0F4E" w:rsidRDefault="00D97E4D" w:rsidP="006A1AE9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®Òº¸©º‰¤ê½­ö¤ªö¸ Áì½ ®Òì„¤ÀìêÓ«º¨.</w:t>
      </w: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¦¾´¾©®ñ­êô¡, ¦½ÍÐ®Œ¦ñ¤ì¸´®ñ­¹¾ Áì½ ì¾¨-¤¾­µÈ¾¤«õ¡ªÉº¤ ª¾´£¸¾´¥ò¤;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¦¾´¾©­¿Ã§É¸ò§¾¦½À²¾½¢º¤-ªö­ À¢í¾Ã­²¾¡¯½ªò®ñ©ªö¸¥ò¤Ä©É-À¯ñ­-µÈ¾¤-©ó;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¡É¾¦½Á©¤£¿£ò©£¿À¹ñ­µÈ¾¤-¦û¾¤-¦ñ­;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¦¾´¾©À»ñ©¸¼¡¡ñ®À²ˆº­»È¸´¤¾­-Ä©É-©ó;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´ó-£¸¾´-»øÉÃ­¡¾­--­¿-Ã§É£º´²ò¸-Àªó Ã­ì½©ñ®-¡¾¤¢›­-Ä¯ À²ˆº-»ñ®-Ã§É-¸¼¡-¤¾­-¢º¤-ªö­;</w:t>
      </w:r>
    </w:p>
    <w:p w:rsidR="00D97E4D" w:rsidRPr="00AA0F4E" w:rsidRDefault="00D97E4D" w:rsidP="006A1AE9">
      <w:pPr>
        <w:numPr>
          <w:ilvl w:val="0"/>
          <w:numId w:val="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z w:val="6"/>
          <w:szCs w:val="6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25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»øÉÀ»ñ©¸¼¡ª¾´-Á°­¡¾­ Áì½ ª¾´-¡¾­-´º®-Ï¾¨;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-¹É¾¸¹ñ­ Áì½ -´ó-´½-­÷©-¦¿-²ñ­-©ó;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»øÉ¥ñ¡-²ö¸²ñ­-¯½¦¾­-¤¾­-¡ñ®-²¾¡¦È¸­-¡È¼¸¢Éº¤;</w:t>
      </w:r>
    </w:p>
    <w:p w:rsidR="00D97E4D" w:rsidRPr="00AA0F4E" w:rsidRDefault="00D97E4D" w:rsidP="006A1AE9">
      <w:pPr>
        <w:numPr>
          <w:ilvl w:val="0"/>
          <w:numId w:val="11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 ´ó-êñ©¦½­½-´½¹¾§ö­-.</w:t>
      </w:r>
    </w:p>
    <w:p w:rsidR="00D97E4D" w:rsidRPr="00A54332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6A1AE9">
      <w:pPr>
        <w:numPr>
          <w:ilvl w:val="0"/>
          <w:numId w:val="2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A54332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</w:rPr>
      </w:pPr>
    </w:p>
    <w:p w:rsidR="00D97E4D" w:rsidRPr="00AA0F4E" w:rsidRDefault="00D97E4D" w:rsidP="006A1AE9">
      <w:pPr>
        <w:numPr>
          <w:ilvl w:val="0"/>
          <w:numId w:val="24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¯½¦ö®-¡¾­:</w:t>
      </w:r>
      <w:r w:rsidRPr="00AA0F4E">
        <w:rPr>
          <w:rFonts w:ascii="Saysettha Lao" w:hAnsi="Saysettha Lao"/>
          <w:sz w:val="24"/>
          <w:szCs w:val="24"/>
        </w:rPr>
        <w:t xml:space="preserve"> ---</w:t>
      </w:r>
      <w:r w:rsidRPr="00AA0F4E">
        <w:rPr>
          <w:sz w:val="24"/>
          <w:szCs w:val="24"/>
        </w:rPr>
        <w:t xml:space="preserve"> </w:t>
      </w:r>
      <w:r w:rsidRPr="00AA0F4E">
        <w:rPr>
          <w:rFonts w:ascii="Saysettha Lao" w:hAnsi="Saysettha Lao"/>
          <w:sz w:val="24"/>
          <w:szCs w:val="24"/>
        </w:rPr>
        <w:t>-À¯ñ­-ìñ©«½¡º­- -Â©¨-°È¾­-Äì¨½-¡¾­±ô¡-¤¾­-ª¾´-ì½®¼®-¡¾­.</w:t>
      </w:r>
    </w:p>
    <w:p w:rsidR="00D97E4D" w:rsidRPr="00A54332" w:rsidRDefault="00D97E4D" w:rsidP="00D97E4D">
      <w:pPr>
        <w:tabs>
          <w:tab w:val="left" w:pos="426"/>
        </w:tabs>
        <w:ind w:left="502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</w:rPr>
        <w:t>:  §˜</w:t>
      </w:r>
      <w:r w:rsidRPr="00AA0F4E">
        <w:rPr>
          <w:rFonts w:ascii="Saysettha Lao" w:hAnsi="Saysettha Lao"/>
          <w:sz w:val="24"/>
          <w:szCs w:val="24"/>
        </w:rPr>
        <w:softHyphen/>
        <w:t>­ 4 ¢˜</w:t>
      </w:r>
      <w:r w:rsidRPr="00AA0F4E">
        <w:rPr>
          <w:rFonts w:ascii="Saysettha Lao" w:hAnsi="Saysettha Lao"/>
          <w:sz w:val="24"/>
          <w:szCs w:val="24"/>
        </w:rPr>
        <w:softHyphen/>
        <w:t>­ 2 ¢›</w:t>
      </w:r>
      <w:r w:rsidRPr="00AA0F4E">
        <w:rPr>
          <w:rFonts w:ascii="Saysettha Lao" w:hAnsi="Saysettha Lao"/>
          <w:sz w:val="24"/>
          <w:szCs w:val="24"/>
        </w:rPr>
        <w:softHyphen/>
        <w:t>­Ä¯.</w:t>
      </w:r>
    </w:p>
    <w:p w:rsidR="00D97E4D" w:rsidRPr="00A54332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¦. ¡¾­»ñ®»øÉ-</w:t>
      </w:r>
    </w:p>
    <w:p w:rsidR="00D97E4D" w:rsidRPr="00AA0F4E" w:rsidRDefault="00D97E4D" w:rsidP="006A1AE9">
      <w:pPr>
        <w:numPr>
          <w:ilvl w:val="0"/>
          <w:numId w:val="2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¡¾­</w:t>
      </w:r>
      <w:r w:rsidRPr="00AA0F4E">
        <w:rPr>
          <w:rFonts w:ascii="Saysettha Lao" w:hAnsi="Saysettha Lao"/>
          <w:b/>
          <w:sz w:val="24"/>
          <w:szCs w:val="24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</w:rPr>
        <w:softHyphen/>
      </w:r>
      <w:r w:rsidRPr="00AA0F4E">
        <w:rPr>
          <w:rFonts w:ascii="Saysettha Lao" w:hAnsi="Saysettha Lao"/>
          <w:b/>
          <w:sz w:val="24"/>
          <w:szCs w:val="24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</w:rPr>
        <w:softHyphen/>
        <w:t xml:space="preserve">Â©¨ 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­:</w:t>
      </w:r>
      <w:r w:rsidRPr="00AA0F4E">
        <w:rPr>
          <w:rFonts w:ascii="Saysettha Lao" w:hAnsi="Saysettha Lao"/>
          <w:sz w:val="24"/>
          <w:szCs w:val="24"/>
        </w:rPr>
        <w:tab/>
        <w:t>êÈ¾</w:t>
      </w:r>
      <w:r w:rsidRPr="00AA0F4E">
        <w:rPr>
          <w:rFonts w:ascii="Saysettha Lao" w:hAnsi="Saysettha Lao"/>
          <w:sz w:val="24"/>
          <w:szCs w:val="24"/>
          <w:lang w:val="pt-BR"/>
        </w:rPr>
        <w:t>­ ¦ó-Â¹ -Ä§-¨½-¥ñ¡</w:t>
      </w:r>
    </w:p>
    <w:p w:rsidR="00D97E4D" w:rsidRPr="00AA0F4E" w:rsidRDefault="00D97E4D" w:rsidP="006A1AE9">
      <w:pPr>
        <w:numPr>
          <w:ilvl w:val="0"/>
          <w:numId w:val="7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Default="00D97E4D" w:rsidP="006A1AE9">
      <w:pPr>
        <w:numPr>
          <w:ilvl w:val="0"/>
          <w:numId w:val="7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54332" w:rsidRDefault="00D97E4D" w:rsidP="00D97E4D">
      <w:pPr>
        <w:tabs>
          <w:tab w:val="left" w:pos="567"/>
          <w:tab w:val="left" w:pos="993"/>
        </w:tabs>
        <w:ind w:left="851"/>
        <w:jc w:val="both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6A1AE9">
      <w:pPr>
        <w:numPr>
          <w:ilvl w:val="0"/>
          <w:numId w:val="26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©¾ì¾-¸ö¤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6A1AE9">
      <w:pPr>
        <w:numPr>
          <w:ilvl w:val="0"/>
          <w:numId w:val="17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</w:t>
      </w: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80"/>
        <w:jc w:val="both"/>
        <w:rPr>
          <w:rFonts w:ascii="Saysettha Lao" w:hAnsi="Saysettha Lao"/>
          <w:sz w:val="24"/>
          <w:szCs w:val="24"/>
        </w:rPr>
      </w:pPr>
    </w:p>
    <w:p w:rsidR="002D3071" w:rsidRDefault="002D3071"/>
    <w:sectPr w:rsidR="002D3071" w:rsidSect="001A52CB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152" w:bottom="864" w:left="1728" w:header="432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E9" w:rsidRDefault="006A1AE9">
      <w:r>
        <w:separator/>
      </w:r>
    </w:p>
  </w:endnote>
  <w:endnote w:type="continuationSeparator" w:id="1">
    <w:p w:rsidR="006A1AE9" w:rsidRDefault="006A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70" w:rsidRDefault="00ED1C70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C70" w:rsidRDefault="00ED1C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70" w:rsidRDefault="00ED1C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584FF7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584FF7">
      <w:rPr>
        <w:rFonts w:asciiTheme="minorHAnsi" w:eastAsiaTheme="minorEastAsia" w:hAnsiTheme="minorHAnsi" w:cstheme="minorBidi"/>
      </w:rPr>
      <w:fldChar w:fldCharType="separate"/>
    </w:r>
    <w:r w:rsidR="00C61D2C" w:rsidRPr="00C61D2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D1C70" w:rsidRPr="00103D28" w:rsidRDefault="00ED1C70" w:rsidP="00FD5AD2">
    <w:pPr>
      <w:pStyle w:val="Footer"/>
      <w:tabs>
        <w:tab w:val="clear" w:pos="8640"/>
        <w:tab w:val="right" w:pos="9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70" w:rsidRDefault="00ED1C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ພາລະບົດບາດຂອງຄະນະປະທານສະຫະພັນແມ່ຍິງແຂວງ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584FF7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584FF7">
      <w:rPr>
        <w:rFonts w:asciiTheme="minorHAnsi" w:eastAsiaTheme="minorEastAsia" w:hAnsiTheme="minorHAnsi" w:cstheme="minorBidi"/>
      </w:rPr>
      <w:fldChar w:fldCharType="separate"/>
    </w:r>
    <w:r w:rsidR="001E6BF8" w:rsidRPr="001E6BF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D1C70" w:rsidRDefault="00ED1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E9" w:rsidRDefault="006A1AE9">
      <w:r>
        <w:separator/>
      </w:r>
    </w:p>
  </w:footnote>
  <w:footnote w:type="continuationSeparator" w:id="1">
    <w:p w:rsidR="006A1AE9" w:rsidRDefault="006A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70" w:rsidRDefault="00ED1C7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02BD3B8B"/>
    <w:multiLevelType w:val="hybridMultilevel"/>
    <w:tmpl w:val="FB745932"/>
    <w:lvl w:ilvl="0" w:tplc="0409000F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0E8834BC"/>
    <w:multiLevelType w:val="hybridMultilevel"/>
    <w:tmpl w:val="FAFA1446"/>
    <w:lvl w:ilvl="0" w:tplc="1FA2DB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7">
    <w:nsid w:val="148D2835"/>
    <w:multiLevelType w:val="hybridMultilevel"/>
    <w:tmpl w:val="77567AE8"/>
    <w:lvl w:ilvl="0" w:tplc="715EBA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6576F9"/>
    <w:multiLevelType w:val="hybridMultilevel"/>
    <w:tmpl w:val="CE6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7FB3"/>
    <w:multiLevelType w:val="hybridMultilevel"/>
    <w:tmpl w:val="9CA029A6"/>
    <w:lvl w:ilvl="0" w:tplc="DA9E94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856E9"/>
    <w:multiLevelType w:val="hybridMultilevel"/>
    <w:tmpl w:val="CE6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29BE0C9A"/>
    <w:multiLevelType w:val="hybridMultilevel"/>
    <w:tmpl w:val="28BADC40"/>
    <w:lvl w:ilvl="0" w:tplc="3CA4B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6AF1F60"/>
    <w:multiLevelType w:val="multilevel"/>
    <w:tmpl w:val="83248A9A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251"/>
    <w:multiLevelType w:val="hybridMultilevel"/>
    <w:tmpl w:val="2D964D76"/>
    <w:lvl w:ilvl="0" w:tplc="53484B06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25AC5"/>
    <w:multiLevelType w:val="hybridMultilevel"/>
    <w:tmpl w:val="FC82AFBE"/>
    <w:lvl w:ilvl="0" w:tplc="290055D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>
    <w:nsid w:val="451A3A6C"/>
    <w:multiLevelType w:val="hybridMultilevel"/>
    <w:tmpl w:val="1C7AB30C"/>
    <w:lvl w:ilvl="0" w:tplc="55F885E2">
      <w:start w:val="1"/>
      <w:numFmt w:val="bullet"/>
      <w:lvlText w:val="-"/>
      <w:lvlJc w:val="left"/>
      <w:pPr>
        <w:ind w:left="862" w:hanging="360"/>
      </w:pPr>
      <w:rPr>
        <w:rFonts w:ascii="Stencil" w:hAnsi="Stenci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1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5342C"/>
    <w:multiLevelType w:val="hybridMultilevel"/>
    <w:tmpl w:val="6D6AE81A"/>
    <w:lvl w:ilvl="0" w:tplc="297E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>
    <w:nsid w:val="561A6557"/>
    <w:multiLevelType w:val="multilevel"/>
    <w:tmpl w:val="21B2F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9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2">
    <w:nsid w:val="76531406"/>
    <w:multiLevelType w:val="hybridMultilevel"/>
    <w:tmpl w:val="3DD45146"/>
    <w:lvl w:ilvl="0" w:tplc="824043B2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16"/>
  </w:num>
  <w:num w:numId="5">
    <w:abstractNumId w:val="23"/>
  </w:num>
  <w:num w:numId="6">
    <w:abstractNumId w:val="14"/>
  </w:num>
  <w:num w:numId="7">
    <w:abstractNumId w:val="29"/>
  </w:num>
  <w:num w:numId="8">
    <w:abstractNumId w:val="21"/>
  </w:num>
  <w:num w:numId="9">
    <w:abstractNumId w:val="33"/>
  </w:num>
  <w:num w:numId="10">
    <w:abstractNumId w:val="19"/>
  </w:num>
  <w:num w:numId="11">
    <w:abstractNumId w:val="11"/>
  </w:num>
  <w:num w:numId="12">
    <w:abstractNumId w:val="6"/>
  </w:num>
  <w:num w:numId="13">
    <w:abstractNumId w:val="3"/>
  </w:num>
  <w:num w:numId="14">
    <w:abstractNumId w:val="28"/>
  </w:num>
  <w:num w:numId="15">
    <w:abstractNumId w:val="20"/>
  </w:num>
  <w:num w:numId="16">
    <w:abstractNumId w:val="25"/>
  </w:num>
  <w:num w:numId="17">
    <w:abstractNumId w:val="4"/>
  </w:num>
  <w:num w:numId="18">
    <w:abstractNumId w:val="31"/>
  </w:num>
  <w:num w:numId="19">
    <w:abstractNumId w:val="0"/>
  </w:num>
  <w:num w:numId="20">
    <w:abstractNumId w:val="7"/>
  </w:num>
  <w:num w:numId="21">
    <w:abstractNumId w:val="12"/>
  </w:num>
  <w:num w:numId="22">
    <w:abstractNumId w:val="32"/>
  </w:num>
  <w:num w:numId="23">
    <w:abstractNumId w:val="5"/>
  </w:num>
  <w:num w:numId="24">
    <w:abstractNumId w:val="18"/>
  </w:num>
  <w:num w:numId="25">
    <w:abstractNumId w:val="17"/>
  </w:num>
  <w:num w:numId="26">
    <w:abstractNumId w:val="22"/>
  </w:num>
  <w:num w:numId="27">
    <w:abstractNumId w:val="27"/>
  </w:num>
  <w:num w:numId="28">
    <w:abstractNumId w:val="9"/>
  </w:num>
  <w:num w:numId="29">
    <w:abstractNumId w:val="30"/>
  </w:num>
  <w:num w:numId="30">
    <w:abstractNumId w:val="1"/>
  </w:num>
  <w:num w:numId="31">
    <w:abstractNumId w:val="15"/>
  </w:num>
  <w:num w:numId="32">
    <w:abstractNumId w:val="24"/>
  </w:num>
  <w:num w:numId="33">
    <w:abstractNumId w:val="10"/>
  </w:num>
  <w:num w:numId="34">
    <w:abstractNumId w:va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7E4D"/>
    <w:rsid w:val="00007F91"/>
    <w:rsid w:val="00015B7E"/>
    <w:rsid w:val="00017126"/>
    <w:rsid w:val="0002047B"/>
    <w:rsid w:val="00021479"/>
    <w:rsid w:val="000224CE"/>
    <w:rsid w:val="00026F02"/>
    <w:rsid w:val="00030646"/>
    <w:rsid w:val="00032C3E"/>
    <w:rsid w:val="000419AA"/>
    <w:rsid w:val="000422F1"/>
    <w:rsid w:val="000428E5"/>
    <w:rsid w:val="000435C3"/>
    <w:rsid w:val="00046C4A"/>
    <w:rsid w:val="00046CF5"/>
    <w:rsid w:val="00055A19"/>
    <w:rsid w:val="00063ADE"/>
    <w:rsid w:val="00066235"/>
    <w:rsid w:val="00066276"/>
    <w:rsid w:val="00071AD2"/>
    <w:rsid w:val="00077908"/>
    <w:rsid w:val="000804B0"/>
    <w:rsid w:val="00095AF8"/>
    <w:rsid w:val="000A1235"/>
    <w:rsid w:val="000A4C20"/>
    <w:rsid w:val="000A5C45"/>
    <w:rsid w:val="000B0B54"/>
    <w:rsid w:val="000B50A5"/>
    <w:rsid w:val="000D12C9"/>
    <w:rsid w:val="000D6DC7"/>
    <w:rsid w:val="000E3676"/>
    <w:rsid w:val="000E4D53"/>
    <w:rsid w:val="000E6567"/>
    <w:rsid w:val="000E75D2"/>
    <w:rsid w:val="00100AF0"/>
    <w:rsid w:val="0010515E"/>
    <w:rsid w:val="00105E2E"/>
    <w:rsid w:val="00107B87"/>
    <w:rsid w:val="00110F05"/>
    <w:rsid w:val="00111AD6"/>
    <w:rsid w:val="0011498B"/>
    <w:rsid w:val="0011541A"/>
    <w:rsid w:val="00124656"/>
    <w:rsid w:val="00125551"/>
    <w:rsid w:val="00130943"/>
    <w:rsid w:val="001503F7"/>
    <w:rsid w:val="00154F25"/>
    <w:rsid w:val="00157AEF"/>
    <w:rsid w:val="00166A8C"/>
    <w:rsid w:val="00171A8F"/>
    <w:rsid w:val="00172378"/>
    <w:rsid w:val="0018285F"/>
    <w:rsid w:val="00191C28"/>
    <w:rsid w:val="00192DAA"/>
    <w:rsid w:val="00194AF1"/>
    <w:rsid w:val="00196050"/>
    <w:rsid w:val="00196FAA"/>
    <w:rsid w:val="001A52CB"/>
    <w:rsid w:val="001A6489"/>
    <w:rsid w:val="001B142A"/>
    <w:rsid w:val="001C4E94"/>
    <w:rsid w:val="001C7E3C"/>
    <w:rsid w:val="001E0088"/>
    <w:rsid w:val="001E6BF8"/>
    <w:rsid w:val="001F04A7"/>
    <w:rsid w:val="001F302D"/>
    <w:rsid w:val="001F3880"/>
    <w:rsid w:val="002009A0"/>
    <w:rsid w:val="00200D63"/>
    <w:rsid w:val="00200F00"/>
    <w:rsid w:val="00203F1B"/>
    <w:rsid w:val="0020737E"/>
    <w:rsid w:val="00212564"/>
    <w:rsid w:val="00217B6B"/>
    <w:rsid w:val="00220D7F"/>
    <w:rsid w:val="00221EAC"/>
    <w:rsid w:val="00222BE1"/>
    <w:rsid w:val="00225F5E"/>
    <w:rsid w:val="00231885"/>
    <w:rsid w:val="002335AB"/>
    <w:rsid w:val="002352D1"/>
    <w:rsid w:val="0024389E"/>
    <w:rsid w:val="0025473B"/>
    <w:rsid w:val="0026107A"/>
    <w:rsid w:val="00266A98"/>
    <w:rsid w:val="00270729"/>
    <w:rsid w:val="002709F0"/>
    <w:rsid w:val="0027394E"/>
    <w:rsid w:val="00273ADA"/>
    <w:rsid w:val="002750CC"/>
    <w:rsid w:val="00275985"/>
    <w:rsid w:val="00282155"/>
    <w:rsid w:val="002853B8"/>
    <w:rsid w:val="002862EE"/>
    <w:rsid w:val="00286672"/>
    <w:rsid w:val="002911DA"/>
    <w:rsid w:val="002958E8"/>
    <w:rsid w:val="00297AF1"/>
    <w:rsid w:val="002A19F8"/>
    <w:rsid w:val="002A1AEF"/>
    <w:rsid w:val="002A3CFB"/>
    <w:rsid w:val="002A74CC"/>
    <w:rsid w:val="002B5BDD"/>
    <w:rsid w:val="002D0233"/>
    <w:rsid w:val="002D235A"/>
    <w:rsid w:val="002D3071"/>
    <w:rsid w:val="002D6723"/>
    <w:rsid w:val="002D7C58"/>
    <w:rsid w:val="002D7C7E"/>
    <w:rsid w:val="002E162E"/>
    <w:rsid w:val="002E1BD1"/>
    <w:rsid w:val="002E2187"/>
    <w:rsid w:val="002E2A05"/>
    <w:rsid w:val="002E79EB"/>
    <w:rsid w:val="002F10FD"/>
    <w:rsid w:val="003008E9"/>
    <w:rsid w:val="0030402D"/>
    <w:rsid w:val="00307DBF"/>
    <w:rsid w:val="00327A15"/>
    <w:rsid w:val="00333655"/>
    <w:rsid w:val="003349B9"/>
    <w:rsid w:val="00334F72"/>
    <w:rsid w:val="00335C44"/>
    <w:rsid w:val="00337CC2"/>
    <w:rsid w:val="00340D3D"/>
    <w:rsid w:val="0034137B"/>
    <w:rsid w:val="00351A7A"/>
    <w:rsid w:val="003629FD"/>
    <w:rsid w:val="00385008"/>
    <w:rsid w:val="00395073"/>
    <w:rsid w:val="00395B8E"/>
    <w:rsid w:val="00395E53"/>
    <w:rsid w:val="00395FE9"/>
    <w:rsid w:val="003A0483"/>
    <w:rsid w:val="003A0E88"/>
    <w:rsid w:val="003A4997"/>
    <w:rsid w:val="003A65BC"/>
    <w:rsid w:val="003A77C1"/>
    <w:rsid w:val="003B15A8"/>
    <w:rsid w:val="003B3B55"/>
    <w:rsid w:val="003C5A9D"/>
    <w:rsid w:val="003D2D13"/>
    <w:rsid w:val="003D3B05"/>
    <w:rsid w:val="003D7E8A"/>
    <w:rsid w:val="003E0D8F"/>
    <w:rsid w:val="003E0F79"/>
    <w:rsid w:val="003E5844"/>
    <w:rsid w:val="003E732C"/>
    <w:rsid w:val="003F547A"/>
    <w:rsid w:val="003F7606"/>
    <w:rsid w:val="00404BF2"/>
    <w:rsid w:val="00414C1D"/>
    <w:rsid w:val="00417D3F"/>
    <w:rsid w:val="00420660"/>
    <w:rsid w:val="00431DB0"/>
    <w:rsid w:val="0043635F"/>
    <w:rsid w:val="00443E0C"/>
    <w:rsid w:val="004468C4"/>
    <w:rsid w:val="00446CC6"/>
    <w:rsid w:val="00450A5E"/>
    <w:rsid w:val="00451745"/>
    <w:rsid w:val="0045781B"/>
    <w:rsid w:val="0046150D"/>
    <w:rsid w:val="004632CB"/>
    <w:rsid w:val="00463A44"/>
    <w:rsid w:val="00466E93"/>
    <w:rsid w:val="0047299F"/>
    <w:rsid w:val="004747C2"/>
    <w:rsid w:val="004753E9"/>
    <w:rsid w:val="00476206"/>
    <w:rsid w:val="00477292"/>
    <w:rsid w:val="004804D6"/>
    <w:rsid w:val="00482BC4"/>
    <w:rsid w:val="00484D6B"/>
    <w:rsid w:val="00490D55"/>
    <w:rsid w:val="0049596E"/>
    <w:rsid w:val="00496200"/>
    <w:rsid w:val="004A29F4"/>
    <w:rsid w:val="004A3E35"/>
    <w:rsid w:val="004A7594"/>
    <w:rsid w:val="004B05D9"/>
    <w:rsid w:val="004B1F18"/>
    <w:rsid w:val="004B3974"/>
    <w:rsid w:val="004B3D55"/>
    <w:rsid w:val="004C4B10"/>
    <w:rsid w:val="004C6263"/>
    <w:rsid w:val="004C6B8A"/>
    <w:rsid w:val="004D21AD"/>
    <w:rsid w:val="004D5A88"/>
    <w:rsid w:val="004D7407"/>
    <w:rsid w:val="004E017B"/>
    <w:rsid w:val="004F5862"/>
    <w:rsid w:val="004F688E"/>
    <w:rsid w:val="00501C20"/>
    <w:rsid w:val="00501DF6"/>
    <w:rsid w:val="0050637A"/>
    <w:rsid w:val="005141B9"/>
    <w:rsid w:val="0051522C"/>
    <w:rsid w:val="00515259"/>
    <w:rsid w:val="00517F0D"/>
    <w:rsid w:val="005252FB"/>
    <w:rsid w:val="00526B00"/>
    <w:rsid w:val="00530848"/>
    <w:rsid w:val="00531089"/>
    <w:rsid w:val="00533FE9"/>
    <w:rsid w:val="00535CDE"/>
    <w:rsid w:val="00541304"/>
    <w:rsid w:val="005426FD"/>
    <w:rsid w:val="0054372D"/>
    <w:rsid w:val="00545495"/>
    <w:rsid w:val="00546D7E"/>
    <w:rsid w:val="0055083C"/>
    <w:rsid w:val="00550864"/>
    <w:rsid w:val="005577B6"/>
    <w:rsid w:val="005739E7"/>
    <w:rsid w:val="005759AF"/>
    <w:rsid w:val="00582AAA"/>
    <w:rsid w:val="00584C6C"/>
    <w:rsid w:val="00584FF7"/>
    <w:rsid w:val="00591AD4"/>
    <w:rsid w:val="00595EEC"/>
    <w:rsid w:val="00596372"/>
    <w:rsid w:val="0059793F"/>
    <w:rsid w:val="005A0A3A"/>
    <w:rsid w:val="005A20EF"/>
    <w:rsid w:val="005A4B00"/>
    <w:rsid w:val="005B0106"/>
    <w:rsid w:val="005B366A"/>
    <w:rsid w:val="005B4647"/>
    <w:rsid w:val="005B4988"/>
    <w:rsid w:val="005C6821"/>
    <w:rsid w:val="005C7171"/>
    <w:rsid w:val="005C7BAE"/>
    <w:rsid w:val="005D0ED8"/>
    <w:rsid w:val="005D1052"/>
    <w:rsid w:val="005D5653"/>
    <w:rsid w:val="005D608C"/>
    <w:rsid w:val="005D7518"/>
    <w:rsid w:val="005E29A1"/>
    <w:rsid w:val="005E3884"/>
    <w:rsid w:val="005E795E"/>
    <w:rsid w:val="005F0DD0"/>
    <w:rsid w:val="005F3FB0"/>
    <w:rsid w:val="005F7511"/>
    <w:rsid w:val="005F75F7"/>
    <w:rsid w:val="00600E4D"/>
    <w:rsid w:val="00605AA8"/>
    <w:rsid w:val="00606A5F"/>
    <w:rsid w:val="00615D0B"/>
    <w:rsid w:val="0061724E"/>
    <w:rsid w:val="00624E2F"/>
    <w:rsid w:val="006331CF"/>
    <w:rsid w:val="006338A2"/>
    <w:rsid w:val="00635389"/>
    <w:rsid w:val="00642CFE"/>
    <w:rsid w:val="00642FF7"/>
    <w:rsid w:val="0064728F"/>
    <w:rsid w:val="00647FDB"/>
    <w:rsid w:val="0065381C"/>
    <w:rsid w:val="00655A91"/>
    <w:rsid w:val="00660E25"/>
    <w:rsid w:val="00664B08"/>
    <w:rsid w:val="0066704A"/>
    <w:rsid w:val="006700B4"/>
    <w:rsid w:val="00686E28"/>
    <w:rsid w:val="00690936"/>
    <w:rsid w:val="006A09D0"/>
    <w:rsid w:val="006A1AE9"/>
    <w:rsid w:val="006A1D5C"/>
    <w:rsid w:val="006A1FD9"/>
    <w:rsid w:val="006A232B"/>
    <w:rsid w:val="006A748C"/>
    <w:rsid w:val="006C506B"/>
    <w:rsid w:val="006C75A4"/>
    <w:rsid w:val="006D0945"/>
    <w:rsid w:val="006D0B9C"/>
    <w:rsid w:val="006D4AED"/>
    <w:rsid w:val="006D746F"/>
    <w:rsid w:val="006F4461"/>
    <w:rsid w:val="006F6988"/>
    <w:rsid w:val="0070065D"/>
    <w:rsid w:val="0070432B"/>
    <w:rsid w:val="007046BA"/>
    <w:rsid w:val="00710890"/>
    <w:rsid w:val="007356AE"/>
    <w:rsid w:val="007400A1"/>
    <w:rsid w:val="00742625"/>
    <w:rsid w:val="00743731"/>
    <w:rsid w:val="00746534"/>
    <w:rsid w:val="00752ABC"/>
    <w:rsid w:val="0075360E"/>
    <w:rsid w:val="007758A2"/>
    <w:rsid w:val="00775D70"/>
    <w:rsid w:val="00786F8E"/>
    <w:rsid w:val="007939B3"/>
    <w:rsid w:val="00793BD7"/>
    <w:rsid w:val="00794BF0"/>
    <w:rsid w:val="007B344C"/>
    <w:rsid w:val="007C400C"/>
    <w:rsid w:val="007D370B"/>
    <w:rsid w:val="007E0EF0"/>
    <w:rsid w:val="007E2A92"/>
    <w:rsid w:val="007E6413"/>
    <w:rsid w:val="007F37E3"/>
    <w:rsid w:val="00803CA6"/>
    <w:rsid w:val="008064BF"/>
    <w:rsid w:val="008101F9"/>
    <w:rsid w:val="008125E8"/>
    <w:rsid w:val="00812EFC"/>
    <w:rsid w:val="00830BA5"/>
    <w:rsid w:val="008327D2"/>
    <w:rsid w:val="0083282B"/>
    <w:rsid w:val="00833711"/>
    <w:rsid w:val="00836607"/>
    <w:rsid w:val="00846A06"/>
    <w:rsid w:val="0085297B"/>
    <w:rsid w:val="00857841"/>
    <w:rsid w:val="0087167F"/>
    <w:rsid w:val="00872093"/>
    <w:rsid w:val="00873F68"/>
    <w:rsid w:val="0087783E"/>
    <w:rsid w:val="00885A92"/>
    <w:rsid w:val="00886C1F"/>
    <w:rsid w:val="00887EA7"/>
    <w:rsid w:val="00890EB1"/>
    <w:rsid w:val="00894AE6"/>
    <w:rsid w:val="008A7D78"/>
    <w:rsid w:val="008B2A1C"/>
    <w:rsid w:val="008B614A"/>
    <w:rsid w:val="008B724C"/>
    <w:rsid w:val="008B7277"/>
    <w:rsid w:val="008C1F9F"/>
    <w:rsid w:val="008C585F"/>
    <w:rsid w:val="008D114B"/>
    <w:rsid w:val="008D21B2"/>
    <w:rsid w:val="008D34D5"/>
    <w:rsid w:val="008E2454"/>
    <w:rsid w:val="008F2595"/>
    <w:rsid w:val="008F2C05"/>
    <w:rsid w:val="008F4F02"/>
    <w:rsid w:val="008F63FE"/>
    <w:rsid w:val="00905AB5"/>
    <w:rsid w:val="00910B02"/>
    <w:rsid w:val="00912BB6"/>
    <w:rsid w:val="0091580F"/>
    <w:rsid w:val="00921A78"/>
    <w:rsid w:val="00930D44"/>
    <w:rsid w:val="00941867"/>
    <w:rsid w:val="00956C8F"/>
    <w:rsid w:val="00964C85"/>
    <w:rsid w:val="00967BD6"/>
    <w:rsid w:val="00981B06"/>
    <w:rsid w:val="0098416E"/>
    <w:rsid w:val="00995154"/>
    <w:rsid w:val="00995997"/>
    <w:rsid w:val="009963E4"/>
    <w:rsid w:val="009A158B"/>
    <w:rsid w:val="009A2F1E"/>
    <w:rsid w:val="009A731A"/>
    <w:rsid w:val="009A7C17"/>
    <w:rsid w:val="009B0704"/>
    <w:rsid w:val="009B4934"/>
    <w:rsid w:val="009B4B59"/>
    <w:rsid w:val="009B6CA5"/>
    <w:rsid w:val="009B7A84"/>
    <w:rsid w:val="009C0A17"/>
    <w:rsid w:val="009C4D99"/>
    <w:rsid w:val="009D084C"/>
    <w:rsid w:val="009D1361"/>
    <w:rsid w:val="009D3E88"/>
    <w:rsid w:val="009D5751"/>
    <w:rsid w:val="009E1393"/>
    <w:rsid w:val="009E150E"/>
    <w:rsid w:val="009E1E54"/>
    <w:rsid w:val="009F0645"/>
    <w:rsid w:val="009F1137"/>
    <w:rsid w:val="009F12F0"/>
    <w:rsid w:val="009F2FB3"/>
    <w:rsid w:val="009F36C4"/>
    <w:rsid w:val="00A10556"/>
    <w:rsid w:val="00A20AD3"/>
    <w:rsid w:val="00A237FF"/>
    <w:rsid w:val="00A241BC"/>
    <w:rsid w:val="00A2502C"/>
    <w:rsid w:val="00A26107"/>
    <w:rsid w:val="00A3265D"/>
    <w:rsid w:val="00A3267F"/>
    <w:rsid w:val="00A4086D"/>
    <w:rsid w:val="00A57C93"/>
    <w:rsid w:val="00A61A4E"/>
    <w:rsid w:val="00A63EF2"/>
    <w:rsid w:val="00A658A4"/>
    <w:rsid w:val="00A70A0F"/>
    <w:rsid w:val="00A73CE5"/>
    <w:rsid w:val="00A848BE"/>
    <w:rsid w:val="00A85B47"/>
    <w:rsid w:val="00A94EC6"/>
    <w:rsid w:val="00AB3334"/>
    <w:rsid w:val="00AC3E51"/>
    <w:rsid w:val="00AC6927"/>
    <w:rsid w:val="00AC6B63"/>
    <w:rsid w:val="00AD36C1"/>
    <w:rsid w:val="00AD39B0"/>
    <w:rsid w:val="00AD691A"/>
    <w:rsid w:val="00AE05A0"/>
    <w:rsid w:val="00AF1570"/>
    <w:rsid w:val="00B04159"/>
    <w:rsid w:val="00B115BF"/>
    <w:rsid w:val="00B13B95"/>
    <w:rsid w:val="00B13DAE"/>
    <w:rsid w:val="00B14B8D"/>
    <w:rsid w:val="00B15A2D"/>
    <w:rsid w:val="00B21D40"/>
    <w:rsid w:val="00B335FD"/>
    <w:rsid w:val="00B37EB2"/>
    <w:rsid w:val="00B53BBF"/>
    <w:rsid w:val="00B53CDD"/>
    <w:rsid w:val="00B5499F"/>
    <w:rsid w:val="00B55436"/>
    <w:rsid w:val="00B56186"/>
    <w:rsid w:val="00B57FC3"/>
    <w:rsid w:val="00B75FE9"/>
    <w:rsid w:val="00B77273"/>
    <w:rsid w:val="00B80316"/>
    <w:rsid w:val="00B803DD"/>
    <w:rsid w:val="00B820FF"/>
    <w:rsid w:val="00B85E2B"/>
    <w:rsid w:val="00B901D1"/>
    <w:rsid w:val="00B91C18"/>
    <w:rsid w:val="00B930A0"/>
    <w:rsid w:val="00B94279"/>
    <w:rsid w:val="00B94C49"/>
    <w:rsid w:val="00BB1EB1"/>
    <w:rsid w:val="00BB5520"/>
    <w:rsid w:val="00BB7E09"/>
    <w:rsid w:val="00BC06F8"/>
    <w:rsid w:val="00BC2012"/>
    <w:rsid w:val="00BC2AA2"/>
    <w:rsid w:val="00BD109A"/>
    <w:rsid w:val="00BD15A2"/>
    <w:rsid w:val="00C07ADD"/>
    <w:rsid w:val="00C17EA2"/>
    <w:rsid w:val="00C24BB4"/>
    <w:rsid w:val="00C30CCD"/>
    <w:rsid w:val="00C33BC2"/>
    <w:rsid w:val="00C359A4"/>
    <w:rsid w:val="00C35D3E"/>
    <w:rsid w:val="00C35DDB"/>
    <w:rsid w:val="00C42B76"/>
    <w:rsid w:val="00C61D2C"/>
    <w:rsid w:val="00C62CEF"/>
    <w:rsid w:val="00C630FB"/>
    <w:rsid w:val="00C64CD4"/>
    <w:rsid w:val="00C74190"/>
    <w:rsid w:val="00C75C67"/>
    <w:rsid w:val="00C80E62"/>
    <w:rsid w:val="00C8135A"/>
    <w:rsid w:val="00C81F1C"/>
    <w:rsid w:val="00C862A5"/>
    <w:rsid w:val="00C86D66"/>
    <w:rsid w:val="00C87758"/>
    <w:rsid w:val="00C91957"/>
    <w:rsid w:val="00C93B61"/>
    <w:rsid w:val="00C95ADF"/>
    <w:rsid w:val="00C9611B"/>
    <w:rsid w:val="00CA4F2C"/>
    <w:rsid w:val="00CB1A98"/>
    <w:rsid w:val="00CB26CC"/>
    <w:rsid w:val="00CB6928"/>
    <w:rsid w:val="00CB757C"/>
    <w:rsid w:val="00CC3E7F"/>
    <w:rsid w:val="00CC5146"/>
    <w:rsid w:val="00CD6138"/>
    <w:rsid w:val="00CD6D91"/>
    <w:rsid w:val="00CE0A9F"/>
    <w:rsid w:val="00CE1CF2"/>
    <w:rsid w:val="00CE4F5C"/>
    <w:rsid w:val="00CE6D75"/>
    <w:rsid w:val="00CF4935"/>
    <w:rsid w:val="00D0207E"/>
    <w:rsid w:val="00D04252"/>
    <w:rsid w:val="00D045BF"/>
    <w:rsid w:val="00D12018"/>
    <w:rsid w:val="00D16A7B"/>
    <w:rsid w:val="00D20FC9"/>
    <w:rsid w:val="00D22C3F"/>
    <w:rsid w:val="00D25BA2"/>
    <w:rsid w:val="00D3210E"/>
    <w:rsid w:val="00D324B8"/>
    <w:rsid w:val="00D33A1B"/>
    <w:rsid w:val="00D47FC1"/>
    <w:rsid w:val="00D5468D"/>
    <w:rsid w:val="00D66F70"/>
    <w:rsid w:val="00D70224"/>
    <w:rsid w:val="00D77204"/>
    <w:rsid w:val="00D90E85"/>
    <w:rsid w:val="00D97E4D"/>
    <w:rsid w:val="00DA1751"/>
    <w:rsid w:val="00DA73F1"/>
    <w:rsid w:val="00DA73F5"/>
    <w:rsid w:val="00DB0A75"/>
    <w:rsid w:val="00DB1BA0"/>
    <w:rsid w:val="00DB1C2E"/>
    <w:rsid w:val="00DB339C"/>
    <w:rsid w:val="00DB717F"/>
    <w:rsid w:val="00DD1FA2"/>
    <w:rsid w:val="00DD26EF"/>
    <w:rsid w:val="00DD2C92"/>
    <w:rsid w:val="00DD56BA"/>
    <w:rsid w:val="00DD794D"/>
    <w:rsid w:val="00DE5437"/>
    <w:rsid w:val="00DE79CE"/>
    <w:rsid w:val="00DF092E"/>
    <w:rsid w:val="00DF7A7C"/>
    <w:rsid w:val="00E06043"/>
    <w:rsid w:val="00E07BF9"/>
    <w:rsid w:val="00E128D7"/>
    <w:rsid w:val="00E1313F"/>
    <w:rsid w:val="00E163C9"/>
    <w:rsid w:val="00E212F0"/>
    <w:rsid w:val="00E24AF0"/>
    <w:rsid w:val="00E311F6"/>
    <w:rsid w:val="00E31A4A"/>
    <w:rsid w:val="00E362BF"/>
    <w:rsid w:val="00E43841"/>
    <w:rsid w:val="00E46DE2"/>
    <w:rsid w:val="00E61E2E"/>
    <w:rsid w:val="00E64D2E"/>
    <w:rsid w:val="00E761F8"/>
    <w:rsid w:val="00E809C9"/>
    <w:rsid w:val="00E8439B"/>
    <w:rsid w:val="00E85FA1"/>
    <w:rsid w:val="00E90677"/>
    <w:rsid w:val="00E91BA1"/>
    <w:rsid w:val="00E927A3"/>
    <w:rsid w:val="00E94008"/>
    <w:rsid w:val="00E95F01"/>
    <w:rsid w:val="00E96534"/>
    <w:rsid w:val="00EA1065"/>
    <w:rsid w:val="00EA1D70"/>
    <w:rsid w:val="00EB00E6"/>
    <w:rsid w:val="00EB6284"/>
    <w:rsid w:val="00EB685A"/>
    <w:rsid w:val="00EC347F"/>
    <w:rsid w:val="00EC35FD"/>
    <w:rsid w:val="00ED0899"/>
    <w:rsid w:val="00ED16A1"/>
    <w:rsid w:val="00ED1C70"/>
    <w:rsid w:val="00ED3B87"/>
    <w:rsid w:val="00ED4F08"/>
    <w:rsid w:val="00EE12F6"/>
    <w:rsid w:val="00EE6404"/>
    <w:rsid w:val="00EF0E80"/>
    <w:rsid w:val="00EF1021"/>
    <w:rsid w:val="00EF2756"/>
    <w:rsid w:val="00EF486F"/>
    <w:rsid w:val="00F01C95"/>
    <w:rsid w:val="00F02F88"/>
    <w:rsid w:val="00F03BD6"/>
    <w:rsid w:val="00F0421A"/>
    <w:rsid w:val="00F046B7"/>
    <w:rsid w:val="00F06B7C"/>
    <w:rsid w:val="00F2245D"/>
    <w:rsid w:val="00F251AA"/>
    <w:rsid w:val="00F31055"/>
    <w:rsid w:val="00F31BC5"/>
    <w:rsid w:val="00F31CA1"/>
    <w:rsid w:val="00F322B6"/>
    <w:rsid w:val="00F40957"/>
    <w:rsid w:val="00F4487B"/>
    <w:rsid w:val="00F50D7E"/>
    <w:rsid w:val="00F527BA"/>
    <w:rsid w:val="00F52E1B"/>
    <w:rsid w:val="00F534B6"/>
    <w:rsid w:val="00F666EA"/>
    <w:rsid w:val="00F73E09"/>
    <w:rsid w:val="00F75853"/>
    <w:rsid w:val="00F760A1"/>
    <w:rsid w:val="00F86D9D"/>
    <w:rsid w:val="00FB02D2"/>
    <w:rsid w:val="00FB28D6"/>
    <w:rsid w:val="00FB2C90"/>
    <w:rsid w:val="00FB4DEE"/>
    <w:rsid w:val="00FB7BBD"/>
    <w:rsid w:val="00FC0124"/>
    <w:rsid w:val="00FC66B4"/>
    <w:rsid w:val="00FD5AD2"/>
    <w:rsid w:val="00FD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6"/>
        <o:r id="V:Rule18" type="connector" idref="#_x0000_s1040"/>
        <o:r id="V:Rule19" type="connector" idref="#_x0000_s1044"/>
        <o:r id="V:Rule20" type="connector" idref="#_x0000_s1038"/>
        <o:r id="V:Rule21" type="connector" idref="#_x0000_s1030"/>
        <o:r id="V:Rule22" type="connector" idref="#_x0000_s1031"/>
        <o:r id="V:Rule23" type="connector" idref="#_x0000_s1042"/>
        <o:r id="V:Rule24" type="connector" idref="#_x0000_s1047"/>
        <o:r id="V:Rule25" type="connector" idref="#_x0000_s1037"/>
        <o:r id="V:Rule26" type="connector" idref="#_x0000_s1034"/>
        <o:r id="V:Rule27" type="connector" idref="#_x0000_s1035"/>
        <o:r id="V:Rule28" type="connector" idref="#_x0000_s1036"/>
        <o:r id="V:Rule29" type="connector" idref="#_x0000_s1045"/>
        <o:r id="V:Rule30" type="connector" idref="#_x0000_s1033"/>
        <o:r id="V:Rule31" type="connector" idref="#_x0000_s1043"/>
        <o:r id="V:Rule3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B6"/>
    <w:rPr>
      <w:rFonts w:ascii="Times New Roman" w:eastAsia="Times New Roman" w:hAnsi="Times New Roman" w:cs="Angsana New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97E4D"/>
    <w:pPr>
      <w:keepNext/>
      <w:numPr>
        <w:numId w:val="1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E4D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97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PageNumber">
    <w:name w:val="page number"/>
    <w:basedOn w:val="DefaultParagraphFont"/>
    <w:rsid w:val="00D97E4D"/>
  </w:style>
  <w:style w:type="paragraph" w:styleId="Header">
    <w:name w:val="header"/>
    <w:basedOn w:val="Normal"/>
    <w:link w:val="HeaderChar"/>
    <w:rsid w:val="00D97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97E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E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1B142A"/>
    <w:rPr>
      <w:rFonts w:ascii="Times New Roman" w:eastAsia="Times New Roman" w:hAnsi="Times New Roman" w:cs="Angsana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3410-3E13-41BD-8089-539D3ED2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16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itvinasoft.com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Diamond</dc:creator>
  <cp:lastModifiedBy>LENOVO</cp:lastModifiedBy>
  <cp:revision>88</cp:revision>
  <cp:lastPrinted>2012-09-03T06:13:00Z</cp:lastPrinted>
  <dcterms:created xsi:type="dcterms:W3CDTF">2012-08-27T02:03:00Z</dcterms:created>
  <dcterms:modified xsi:type="dcterms:W3CDTF">2014-05-14T14:44:00Z</dcterms:modified>
</cp:coreProperties>
</file>